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803" w:rsidRPr="003141B7" w:rsidRDefault="000F6B8E" w:rsidP="002B1A98">
      <w:pPr>
        <w:tabs>
          <w:tab w:val="left" w:pos="3969"/>
        </w:tabs>
        <w:spacing w:after="0"/>
        <w:jc w:val="center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ACTA</w:t>
      </w:r>
      <w:r w:rsidR="0032272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562803" w:rsidRPr="003141B7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DE LA JUNTA DIRECTIVA DE LA IASD EXTENSIÓN </w:t>
      </w:r>
      <w:r w:rsidR="00562803" w:rsidRPr="009C59A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UNIVERSI</w:t>
      </w:r>
      <w:r w:rsidR="00594AEE" w:rsidRPr="009C59A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T</w:t>
      </w:r>
      <w:r w:rsidR="00562803" w:rsidRPr="009C59A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ARIA</w:t>
      </w:r>
    </w:p>
    <w:p w:rsidR="00F03D18" w:rsidRPr="003141B7" w:rsidRDefault="00F03D18" w:rsidP="00217859">
      <w:pPr>
        <w:tabs>
          <w:tab w:val="left" w:pos="3969"/>
        </w:tabs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</w:p>
    <w:p w:rsidR="000A1895" w:rsidRPr="003141B7" w:rsidRDefault="00C34D3F" w:rsidP="007E5DB7">
      <w:pPr>
        <w:tabs>
          <w:tab w:val="left" w:pos="3969"/>
          <w:tab w:val="left" w:pos="6496"/>
        </w:tabs>
        <w:spacing w:after="0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es-CL"/>
        </w:rPr>
        <w:t>Coihueco, 30</w:t>
      </w:r>
      <w:r w:rsidR="00560838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CA67D5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1B10EB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de </w:t>
      </w:r>
      <w:r w:rsidR="002E15F7">
        <w:rPr>
          <w:rFonts w:ascii="Times New Roman" w:hAnsi="Times New Roman" w:cs="Times New Roman"/>
          <w:noProof/>
          <w:sz w:val="24"/>
          <w:szCs w:val="24"/>
          <w:lang w:eastAsia="es-CL"/>
        </w:rPr>
        <w:t>Jul</w:t>
      </w:r>
      <w:r w:rsidR="00560838">
        <w:rPr>
          <w:rFonts w:ascii="Times New Roman" w:hAnsi="Times New Roman" w:cs="Times New Roman"/>
          <w:noProof/>
          <w:sz w:val="24"/>
          <w:szCs w:val="24"/>
          <w:lang w:eastAsia="es-CL"/>
        </w:rPr>
        <w:t>io</w:t>
      </w:r>
      <w:r w:rsidR="0069611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del 2023 </w:t>
      </w:r>
      <w:r w:rsidR="007E5DB7">
        <w:rPr>
          <w:rFonts w:ascii="Times New Roman" w:hAnsi="Times New Roman" w:cs="Times New Roman"/>
          <w:noProof/>
          <w:sz w:val="24"/>
          <w:szCs w:val="24"/>
          <w:lang w:eastAsia="es-CL"/>
        </w:rPr>
        <w:t>a las</w:t>
      </w:r>
      <w:r w:rsidR="00CC2B31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09</w:t>
      </w:r>
      <w:r w:rsidR="009C59AA">
        <w:rPr>
          <w:rFonts w:ascii="Times New Roman" w:hAnsi="Times New Roman" w:cs="Times New Roman"/>
          <w:noProof/>
          <w:sz w:val="24"/>
          <w:szCs w:val="24"/>
          <w:lang w:eastAsia="es-CL"/>
        </w:rPr>
        <w:t>:0</w:t>
      </w:r>
      <w:r w:rsidR="00157ECD">
        <w:rPr>
          <w:rFonts w:ascii="Times New Roman" w:hAnsi="Times New Roman" w:cs="Times New Roman"/>
          <w:noProof/>
          <w:sz w:val="24"/>
          <w:szCs w:val="24"/>
          <w:lang w:eastAsia="es-CL"/>
        </w:rPr>
        <w:t>0</w:t>
      </w:r>
      <w:r w:rsidR="007F49AD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hrs.</w:t>
      </w:r>
      <w:r w:rsidR="007E5DB7">
        <w:rPr>
          <w:rFonts w:ascii="Times New Roman" w:hAnsi="Times New Roman" w:cs="Times New Roman"/>
          <w:noProof/>
          <w:sz w:val="24"/>
          <w:szCs w:val="24"/>
          <w:lang w:eastAsia="es-CL"/>
        </w:rPr>
        <w:tab/>
      </w:r>
    </w:p>
    <w:p w:rsidR="00F03D18" w:rsidRPr="003141B7" w:rsidRDefault="00F03D18" w:rsidP="00217859">
      <w:pPr>
        <w:tabs>
          <w:tab w:val="left" w:pos="3969"/>
        </w:tabs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</w:p>
    <w:p w:rsidR="00F03D18" w:rsidRDefault="00B2791E" w:rsidP="0021785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 w:rsidRPr="003141B7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MIEMBROS PRESENTES:</w:t>
      </w:r>
      <w:r w:rsidR="00A8159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9E181D" w:rsidRPr="009E181D">
        <w:rPr>
          <w:rFonts w:ascii="Times New Roman" w:hAnsi="Times New Roman" w:cs="Times New Roman"/>
          <w:noProof/>
          <w:sz w:val="24"/>
          <w:szCs w:val="24"/>
          <w:lang w:eastAsia="es-CL"/>
        </w:rPr>
        <w:t>Ricardo Martínez,</w:t>
      </w:r>
      <w:r w:rsidR="001F282F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7D668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Daniela Bustos, </w:t>
      </w:r>
      <w:r w:rsidR="00AD2BBE">
        <w:rPr>
          <w:rFonts w:ascii="Times New Roman" w:hAnsi="Times New Roman" w:cs="Times New Roman"/>
          <w:noProof/>
          <w:sz w:val="24"/>
          <w:szCs w:val="24"/>
          <w:lang w:eastAsia="es-CL"/>
        </w:rPr>
        <w:t>Jorge Becerra</w:t>
      </w:r>
      <w:r w:rsidR="00D72D7D">
        <w:rPr>
          <w:rFonts w:ascii="Times New Roman" w:hAnsi="Times New Roman" w:cs="Times New Roman"/>
          <w:noProof/>
          <w:sz w:val="24"/>
          <w:szCs w:val="24"/>
          <w:lang w:eastAsia="es-CL"/>
        </w:rPr>
        <w:t>,</w:t>
      </w:r>
      <w:r w:rsidR="001F0C9A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María Luisa Brieva, </w:t>
      </w:r>
      <w:r w:rsidR="00463CA4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F42CE2">
        <w:rPr>
          <w:rFonts w:ascii="Times New Roman" w:hAnsi="Times New Roman" w:cs="Times New Roman"/>
          <w:noProof/>
          <w:sz w:val="24"/>
          <w:szCs w:val="24"/>
          <w:lang w:eastAsia="es-CL"/>
        </w:rPr>
        <w:t>David Saavedr</w:t>
      </w:r>
      <w:r w:rsidR="002D6F20">
        <w:rPr>
          <w:rFonts w:ascii="Times New Roman" w:hAnsi="Times New Roman" w:cs="Times New Roman"/>
          <w:noProof/>
          <w:sz w:val="24"/>
          <w:szCs w:val="24"/>
          <w:lang w:eastAsia="es-CL"/>
        </w:rPr>
        <w:t>a,</w:t>
      </w:r>
      <w:r w:rsidR="007D668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Carola Sandoval, Paola Sandoval, </w:t>
      </w:r>
      <w:r w:rsidR="00AD2BBE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44424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Pabla Urrutia, </w:t>
      </w:r>
      <w:r w:rsidR="00011BC5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117441">
        <w:rPr>
          <w:rFonts w:ascii="Times New Roman" w:hAnsi="Times New Roman" w:cs="Times New Roman"/>
          <w:noProof/>
          <w:sz w:val="24"/>
          <w:szCs w:val="24"/>
          <w:lang w:eastAsia="es-CL"/>
        </w:rPr>
        <w:t>Juan Venegas</w:t>
      </w:r>
      <w:r w:rsidR="00AD2BBE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, </w:t>
      </w:r>
      <w:r w:rsidR="000616E6">
        <w:rPr>
          <w:rFonts w:ascii="Times New Roman" w:hAnsi="Times New Roman" w:cs="Times New Roman"/>
          <w:noProof/>
          <w:sz w:val="24"/>
          <w:szCs w:val="24"/>
          <w:lang w:eastAsia="es-CL"/>
        </w:rPr>
        <w:t>Jonatan Venegas</w:t>
      </w:r>
      <w:r w:rsidR="006C4128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, </w:t>
      </w:r>
      <w:r w:rsidR="003657D1">
        <w:rPr>
          <w:rFonts w:ascii="Times New Roman" w:hAnsi="Times New Roman" w:cs="Times New Roman"/>
          <w:noProof/>
          <w:sz w:val="24"/>
          <w:szCs w:val="24"/>
          <w:lang w:eastAsia="es-CL"/>
        </w:rPr>
        <w:t>María René Vargas</w:t>
      </w:r>
      <w:r w:rsidR="007D668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, </w:t>
      </w:r>
      <w:r w:rsidR="001F0C9A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Daniel Vera, </w:t>
      </w:r>
      <w:r w:rsidR="007D6689">
        <w:rPr>
          <w:rFonts w:ascii="Times New Roman" w:hAnsi="Times New Roman" w:cs="Times New Roman"/>
          <w:noProof/>
          <w:sz w:val="24"/>
          <w:szCs w:val="24"/>
          <w:lang w:eastAsia="es-CL"/>
        </w:rPr>
        <w:t>Allison</w:t>
      </w:r>
      <w:r w:rsidR="001F0C9A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Vergara</w:t>
      </w:r>
      <w:r w:rsidR="007D668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1F282F"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</w:p>
    <w:p w:rsidR="0075162C" w:rsidRDefault="0075162C" w:rsidP="0021785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75162C" w:rsidRDefault="0075162C" w:rsidP="00217859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 w:rsidRPr="0075162C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MEDITACIÓN:</w:t>
      </w:r>
      <w:r w:rsidR="001C1534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F40208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RICARDO MARTÍNEZ</w:t>
      </w:r>
    </w:p>
    <w:p w:rsidR="0075162C" w:rsidRPr="0075162C" w:rsidRDefault="0075162C" w:rsidP="00217859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ORACIÓN:</w:t>
      </w:r>
      <w:r w:rsidR="001C1534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F40208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RICARDO MARTÍNEZ</w:t>
      </w:r>
    </w:p>
    <w:p w:rsidR="0024247C" w:rsidRDefault="0024247C" w:rsidP="00C70D90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</w:p>
    <w:p w:rsidR="004802AA" w:rsidRDefault="002E15F7" w:rsidP="004802AA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2023-050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</w:t>
      </w:r>
      <w:r w:rsidR="00C3138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CC2B3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TESORERÍA</w:t>
      </w:r>
      <w:r w:rsidR="004802A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–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</w:t>
      </w:r>
      <w:r w:rsidR="00CC2B3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INFORME</w:t>
      </w:r>
      <w:r w:rsidR="004802AA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–APROBAR</w:t>
      </w:r>
    </w:p>
    <w:p w:rsidR="004802AA" w:rsidRDefault="00F40208" w:rsidP="00CC2B31">
      <w:pPr>
        <w:pStyle w:val="Prrafodelista"/>
        <w:tabs>
          <w:tab w:val="left" w:pos="1418"/>
          <w:tab w:val="left" w:pos="3969"/>
        </w:tabs>
        <w:spacing w:after="0"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APROBADO </w:t>
      </w:r>
      <w:r w:rsidR="004802AA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CC2B31">
        <w:rPr>
          <w:rFonts w:ascii="Times New Roman" w:hAnsi="Times New Roman" w:cs="Times New Roman"/>
          <w:noProof/>
          <w:sz w:val="24"/>
          <w:szCs w:val="24"/>
          <w:lang w:eastAsia="es-CL"/>
        </w:rPr>
        <w:t>Informe de Tesorería correspondiente</w:t>
      </w:r>
      <w:r w:rsidR="00666908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2E15F7">
        <w:rPr>
          <w:rFonts w:ascii="Times New Roman" w:hAnsi="Times New Roman" w:cs="Times New Roman"/>
          <w:noProof/>
          <w:sz w:val="24"/>
          <w:szCs w:val="24"/>
          <w:lang w:eastAsia="es-CL"/>
        </w:rPr>
        <w:t>al mes de Jul</w:t>
      </w:r>
      <w:r w:rsidR="00CC2B31">
        <w:rPr>
          <w:rFonts w:ascii="Times New Roman" w:hAnsi="Times New Roman" w:cs="Times New Roman"/>
          <w:noProof/>
          <w:sz w:val="24"/>
          <w:szCs w:val="24"/>
          <w:lang w:eastAsia="es-CL"/>
        </w:rPr>
        <w:t>io.</w:t>
      </w:r>
    </w:p>
    <w:p w:rsidR="00CC2B31" w:rsidRPr="00CC2B31" w:rsidRDefault="00CC2B31" w:rsidP="00CC2B31">
      <w:pPr>
        <w:pStyle w:val="Prrafodelista"/>
        <w:tabs>
          <w:tab w:val="left" w:pos="1418"/>
          <w:tab w:val="left" w:pos="3969"/>
        </w:tabs>
        <w:spacing w:after="0" w:line="240" w:lineRule="auto"/>
        <w:ind w:left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</w:p>
    <w:p w:rsidR="00CC32D2" w:rsidRDefault="002E15F7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2023-051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ANCIANOS</w:t>
      </w:r>
      <w:r w:rsidR="00CC2B3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-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SANTA CENA </w:t>
      </w:r>
      <w:r w:rsidR="007562D0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- 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APROBAR</w:t>
      </w:r>
    </w:p>
    <w:p w:rsidR="00CC32D2" w:rsidRDefault="00D0053B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APROBADO</w:t>
      </w:r>
      <w:r w:rsidR="00CC2B3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CC32D2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2E15F7">
        <w:rPr>
          <w:rFonts w:ascii="Times New Roman" w:hAnsi="Times New Roman" w:cs="Times New Roman"/>
          <w:noProof/>
          <w:sz w:val="24"/>
          <w:szCs w:val="24"/>
          <w:lang w:eastAsia="es-CL"/>
        </w:rPr>
        <w:t>apr</w:t>
      </w:r>
      <w:r w:rsidR="0078671E">
        <w:rPr>
          <w:rFonts w:ascii="Times New Roman" w:hAnsi="Times New Roman" w:cs="Times New Roman"/>
          <w:noProof/>
          <w:sz w:val="24"/>
          <w:szCs w:val="24"/>
          <w:lang w:eastAsia="es-CL"/>
        </w:rPr>
        <w:t>obar realización de</w:t>
      </w:r>
      <w:r w:rsidR="00BB384E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6D75D7">
        <w:rPr>
          <w:rFonts w:ascii="Times New Roman" w:hAnsi="Times New Roman" w:cs="Times New Roman"/>
          <w:noProof/>
          <w:sz w:val="24"/>
          <w:szCs w:val="24"/>
          <w:lang w:eastAsia="es-CL"/>
        </w:rPr>
        <w:t>una Semana de é</w:t>
      </w:r>
      <w:r w:rsidR="002E15F7">
        <w:rPr>
          <w:rFonts w:ascii="Times New Roman" w:hAnsi="Times New Roman" w:cs="Times New Roman"/>
          <w:noProof/>
          <w:sz w:val="24"/>
          <w:szCs w:val="24"/>
          <w:lang w:eastAsia="es-CL"/>
        </w:rPr>
        <w:t>nfasis espiritual matutina en Agosto y Septiembre</w:t>
      </w:r>
      <w:r w:rsidR="0078671E">
        <w:rPr>
          <w:rFonts w:ascii="Times New Roman" w:hAnsi="Times New Roman" w:cs="Times New Roman"/>
          <w:noProof/>
          <w:sz w:val="24"/>
          <w:szCs w:val="24"/>
          <w:lang w:eastAsia="es-CL"/>
        </w:rPr>
        <w:t>, cerrando con una Santa Cena</w:t>
      </w:r>
      <w:r w:rsidR="002E15F7"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  <w:r w:rsidR="0078671E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Fecha por determinar.</w:t>
      </w:r>
    </w:p>
    <w:p w:rsidR="00CC32D2" w:rsidRDefault="00CC32D2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CC32D2" w:rsidRDefault="00393721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2023-052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8D04E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MM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–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PROGRAMA DE ACTIVIDADES SOCIALES</w:t>
      </w:r>
      <w:r w:rsidR="00CC32D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–APROBAR</w:t>
      </w:r>
    </w:p>
    <w:p w:rsidR="00CC32D2" w:rsidRDefault="00B572C6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APROBADO </w:t>
      </w:r>
      <w:r w:rsidR="00393721">
        <w:rPr>
          <w:rFonts w:ascii="Times New Roman" w:hAnsi="Times New Roman" w:cs="Times New Roman"/>
          <w:noProof/>
          <w:sz w:val="24"/>
          <w:szCs w:val="24"/>
          <w:lang w:eastAsia="es-CL"/>
        </w:rPr>
        <w:t>programa de actividades sociales y recreativas para los miembros de nuestro Centro de influencia, a cargo del Ministerio de la Mujer durante el segundo semestre del 2023.</w:t>
      </w:r>
    </w:p>
    <w:p w:rsidR="003F13ED" w:rsidRDefault="003F13ED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3F13ED" w:rsidRDefault="003F13ED" w:rsidP="00CC32D2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Detalle:</w:t>
      </w:r>
    </w:p>
    <w:p w:rsidR="003F13ED" w:rsidRPr="003F13ED" w:rsidRDefault="003F13ED" w:rsidP="003F13ED">
      <w:p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3F13ED">
        <w:rPr>
          <w:rFonts w:ascii="Times New Roman" w:hAnsi="Times New Roman" w:cs="Times New Roman"/>
          <w:sz w:val="24"/>
          <w:szCs w:val="24"/>
        </w:rPr>
        <w:t xml:space="preserve">En respuesta a la inquietud de los miembros de nuestro centro de influencia en cuanto a espacios para compartir como amigos, a parte de nuestras reuniones habituales, el Ministerio de la Mujer propone un programa de actividades sociales y recreativas a desarrollarse durante el segundo semestre año 2023. Las actividades se realizarán una vez al mes en fechas a convenir cuidando de priorizar fechas de actividades misioneras o reuniones de planificación previamente calendarizadas. Las fechas serán consultadas y coordinadas con los ancianos previamente.  </w:t>
      </w:r>
    </w:p>
    <w:p w:rsidR="003F13ED" w:rsidRPr="003F13ED" w:rsidRDefault="003F13ED" w:rsidP="003F13ED">
      <w:p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3F13ED">
        <w:rPr>
          <w:rFonts w:ascii="Times New Roman" w:hAnsi="Times New Roman" w:cs="Times New Roman"/>
          <w:sz w:val="24"/>
          <w:szCs w:val="24"/>
        </w:rPr>
        <w:t xml:space="preserve">Las actividades principalmente contemplaran cultos de despedida de sábado, actividades de esparcimiento y deportivas. </w:t>
      </w:r>
    </w:p>
    <w:p w:rsidR="003F13ED" w:rsidRPr="003F13ED" w:rsidRDefault="003F13ED" w:rsidP="003F13ED">
      <w:p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3F13ED">
        <w:rPr>
          <w:rFonts w:ascii="Times New Roman" w:hAnsi="Times New Roman" w:cs="Times New Roman"/>
          <w:sz w:val="24"/>
          <w:szCs w:val="24"/>
        </w:rPr>
        <w:t>No se solicitará presupuesto para las actividades ya que cualquier requerimiento económico de las actividades se solventará con donaciones de los participantes.</w:t>
      </w:r>
    </w:p>
    <w:p w:rsidR="003F13ED" w:rsidRPr="003F13ED" w:rsidRDefault="003F13ED" w:rsidP="003F13ED">
      <w:p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3F13ED">
        <w:rPr>
          <w:rFonts w:ascii="Times New Roman" w:hAnsi="Times New Roman" w:cs="Times New Roman"/>
          <w:sz w:val="24"/>
          <w:szCs w:val="24"/>
        </w:rPr>
        <w:t xml:space="preserve">Las actividades se realizarán principalmente en los hogares de algunos miembros de nuestro centro de influencia. </w:t>
      </w:r>
    </w:p>
    <w:p w:rsidR="00186D95" w:rsidRDefault="00BC6E4F" w:rsidP="00186D95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2023-053</w:t>
      </w:r>
      <w:r w:rsidR="00186D95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8D04E1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CI</w:t>
      </w:r>
      <w:r w:rsidR="00186D95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–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PROPUETA DE LOGO</w:t>
      </w:r>
      <w:r w:rsidR="00186D95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–APROBAR</w:t>
      </w:r>
    </w:p>
    <w:p w:rsidR="002E4047" w:rsidRDefault="00F47B3B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APROBADO 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uso de logo seleccionado en junta que será perfeccionado por la hermana María Luisa en cuanto a tipografía y definición del diseño. </w:t>
      </w: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  <w:r>
        <w:rPr>
          <w:noProof/>
          <w:lang w:eastAsia="es-CL"/>
        </w:rPr>
        <w:drawing>
          <wp:anchor distT="0" distB="0" distL="114300" distR="114300" simplePos="0" relativeHeight="251662336" behindDoc="0" locked="0" layoutInCell="1" allowOverlap="1" wp14:anchorId="278FA3B3" wp14:editId="4C87DFF8">
            <wp:simplePos x="0" y="0"/>
            <wp:positionH relativeFrom="column">
              <wp:posOffset>734291</wp:posOffset>
            </wp:positionH>
            <wp:positionV relativeFrom="paragraph">
              <wp:posOffset>5773</wp:posOffset>
            </wp:positionV>
            <wp:extent cx="2050473" cy="778566"/>
            <wp:effectExtent l="0" t="0" r="6985" b="254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9939" cy="78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2E4047" w:rsidRDefault="002E4047" w:rsidP="00186D95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noProof/>
          <w:lang w:eastAsia="es-CL"/>
        </w:rPr>
      </w:pPr>
    </w:p>
    <w:p w:rsidR="00BC6E4F" w:rsidRDefault="00BC6E4F" w:rsidP="00BC6E4F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2023-054 CI– FINANZAS Y SUSTENTABILIDAD ESPACIO LOGOS–APROBAR</w:t>
      </w:r>
    </w:p>
    <w:p w:rsidR="00BC6E4F" w:rsidRDefault="00EC478B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APROBAR</w:t>
      </w:r>
    </w:p>
    <w:p w:rsidR="0029139B" w:rsidRDefault="0029139B" w:rsidP="0029139B">
      <w:pPr>
        <w:pStyle w:val="Prrafodelista"/>
        <w:tabs>
          <w:tab w:val="left" w:pos="1418"/>
          <w:tab w:val="left" w:pos="3969"/>
        </w:tabs>
        <w:spacing w:line="240" w:lineRule="auto"/>
        <w:ind w:left="149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BC6E4F" w:rsidRDefault="00BC6E4F" w:rsidP="00BC6E4F">
      <w:pPr>
        <w:pStyle w:val="Prrafodelista"/>
        <w:numPr>
          <w:ilvl w:val="0"/>
          <w:numId w:val="17"/>
        </w:numPr>
        <w:tabs>
          <w:tab w:val="left" w:pos="1418"/>
          <w:tab w:val="left" w:pos="3969"/>
        </w:tabs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Instalar Plan de ahorro de iglesia y departamentos.</w:t>
      </w:r>
    </w:p>
    <w:p w:rsidR="00F01DF5" w:rsidRDefault="00F01DF5" w:rsidP="00F01DF5">
      <w:pPr>
        <w:pStyle w:val="Prrafodelista"/>
        <w:tabs>
          <w:tab w:val="left" w:pos="1418"/>
          <w:tab w:val="left" w:pos="3969"/>
        </w:tabs>
        <w:spacing w:line="240" w:lineRule="auto"/>
        <w:ind w:left="149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Del 1</w:t>
      </w:r>
      <w:r w:rsidR="00BF2412">
        <w:rPr>
          <w:rFonts w:ascii="Times New Roman" w:hAnsi="Times New Roman" w:cs="Times New Roman"/>
          <w:noProof/>
          <w:sz w:val="24"/>
          <w:szCs w:val="24"/>
          <w:lang w:eastAsia="es-CL"/>
        </w:rPr>
        <w:t>00% que queda en la iglesia se separará el 5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0% </w:t>
      </w:r>
      <w:r w:rsidR="00BF2412">
        <w:rPr>
          <w:rFonts w:ascii="Times New Roman" w:hAnsi="Times New Roman" w:cs="Times New Roman"/>
          <w:noProof/>
          <w:sz w:val="24"/>
          <w:szCs w:val="24"/>
          <w:lang w:eastAsia="es-CL"/>
        </w:rPr>
        <w:t>, 20% a protemplo y 30% a un fondo de ahorro para ayudar a solventar los gastos que se generen en el centro de influencia cuando comencemos a funcionar allí. El 50% restante se distribuirá entre los distintos departamentos excepto el departamento de Pro – templo.</w:t>
      </w:r>
    </w:p>
    <w:p w:rsidR="0029139B" w:rsidRDefault="0029139B" w:rsidP="00F01DF5">
      <w:pPr>
        <w:pStyle w:val="Prrafodelista"/>
        <w:tabs>
          <w:tab w:val="left" w:pos="1418"/>
          <w:tab w:val="left" w:pos="3969"/>
        </w:tabs>
        <w:spacing w:line="240" w:lineRule="auto"/>
        <w:ind w:left="149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BC6E4F" w:rsidRDefault="00BF2412" w:rsidP="00BF2412">
      <w:pPr>
        <w:pStyle w:val="Prrafodelista"/>
        <w:numPr>
          <w:ilvl w:val="0"/>
          <w:numId w:val="17"/>
        </w:numPr>
        <w:tabs>
          <w:tab w:val="left" w:pos="1418"/>
          <w:tab w:val="left" w:pos="3969"/>
        </w:tabs>
        <w:spacing w:line="240" w:lineRule="auto"/>
        <w:ind w:left="1418" w:hanging="28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Se ajusta</w:t>
      </w:r>
      <w:r w:rsidR="00BC6E4F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monto</w:t>
      </w:r>
      <w:r w:rsidR="00BC6E4F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a usar por los departamentos sin autorización de la junta de iglesia 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a un máximo de $30.000.</w:t>
      </w:r>
    </w:p>
    <w:p w:rsidR="00BC6E4F" w:rsidRDefault="00BC6E4F" w:rsidP="00BC6E4F">
      <w:pPr>
        <w:pStyle w:val="Prrafodelista"/>
        <w:tabs>
          <w:tab w:val="left" w:pos="1418"/>
          <w:tab w:val="left" w:pos="3969"/>
        </w:tabs>
        <w:spacing w:line="240" w:lineRule="auto"/>
        <w:ind w:left="149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2169E2" w:rsidRDefault="00901DD2" w:rsidP="002169E2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2023-055 MINISTERIO DE NIÑO</w:t>
      </w:r>
      <w:r w:rsidR="002169E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–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CELEBRACION DÍA DEL NIÑO</w:t>
      </w:r>
      <w:r w:rsidR="002169E2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–APROBAR</w:t>
      </w:r>
    </w:p>
    <w:p w:rsidR="00BC6E4F" w:rsidRDefault="00073E42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lastRenderedPageBreak/>
        <w:t>APROBADA</w:t>
      </w:r>
      <w:r w:rsidR="002169E2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propouesta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de realización de celebración del día del niño en la Villa Emanuel, con el proposito de establecer vínculos con el sector donde esperamos abrir obra</w:t>
      </w:r>
      <w:r w:rsidR="002169E2"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</w:p>
    <w:p w:rsidR="007F181B" w:rsidRDefault="007F181B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073E42" w:rsidRDefault="00073E42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Presupuesto</w:t>
      </w:r>
    </w:p>
    <w:tbl>
      <w:tblPr>
        <w:tblStyle w:val="Tablaconcuadrcula"/>
        <w:tblW w:w="0" w:type="auto"/>
        <w:tblInd w:w="917" w:type="dxa"/>
        <w:tblLook w:val="04A0" w:firstRow="1" w:lastRow="0" w:firstColumn="1" w:lastColumn="0" w:noHBand="0" w:noVBand="1"/>
      </w:tblPr>
      <w:tblGrid>
        <w:gridCol w:w="2977"/>
        <w:gridCol w:w="1657"/>
        <w:gridCol w:w="2878"/>
      </w:tblGrid>
      <w:tr w:rsidR="00073E42" w:rsidTr="00073E42">
        <w:tc>
          <w:tcPr>
            <w:tcW w:w="2977" w:type="dxa"/>
            <w:shd w:val="clear" w:color="auto" w:fill="B6DDE8" w:themeFill="accent5" w:themeFillTint="66"/>
          </w:tcPr>
          <w:p w:rsidR="00073E42" w:rsidRDefault="00073E42" w:rsidP="00E36372">
            <w:pPr>
              <w:pStyle w:val="Prrafodelista"/>
              <w:ind w:left="0"/>
            </w:pPr>
            <w:r>
              <w:t>Actividad</w:t>
            </w:r>
          </w:p>
        </w:tc>
        <w:tc>
          <w:tcPr>
            <w:tcW w:w="1657" w:type="dxa"/>
            <w:shd w:val="clear" w:color="auto" w:fill="B6DDE8" w:themeFill="accent5" w:themeFillTint="66"/>
          </w:tcPr>
          <w:p w:rsidR="00073E42" w:rsidRDefault="00073E42" w:rsidP="00E36372">
            <w:pPr>
              <w:pStyle w:val="Prrafodelista"/>
              <w:ind w:left="0"/>
            </w:pPr>
            <w:r>
              <w:t>Presupuesto</w:t>
            </w:r>
          </w:p>
        </w:tc>
        <w:tc>
          <w:tcPr>
            <w:tcW w:w="2878" w:type="dxa"/>
            <w:shd w:val="clear" w:color="auto" w:fill="B6DDE8" w:themeFill="accent5" w:themeFillTint="66"/>
          </w:tcPr>
          <w:p w:rsidR="00073E42" w:rsidRDefault="00073E42" w:rsidP="00E36372">
            <w:pPr>
              <w:pStyle w:val="Prrafodelista"/>
              <w:ind w:left="0"/>
            </w:pPr>
            <w:r>
              <w:t>Responsable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Juego Inflable y Taca- Taca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$90.000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Acción Misionera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Pinta carita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$15.000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Ministerio del Niño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Manualidad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$40.000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Ministerio del Niño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Arma tu colación saludable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$60.000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ASA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Concursos (premios)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$70.000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Jóvenes y Escuela sabática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>Revista Basta de Silencio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$ 60.000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Ministerio de la Mujer</w:t>
            </w:r>
          </w:p>
        </w:tc>
      </w:tr>
      <w:tr w:rsidR="00073E42" w:rsidTr="00073E42">
        <w:tc>
          <w:tcPr>
            <w:tcW w:w="2977" w:type="dxa"/>
          </w:tcPr>
          <w:p w:rsidR="00073E42" w:rsidRDefault="00073E42" w:rsidP="00E36372">
            <w:pPr>
              <w:pStyle w:val="Prrafodelista"/>
              <w:ind w:left="0"/>
            </w:pPr>
            <w:r>
              <w:t xml:space="preserve">Aseo y Limpieza </w:t>
            </w:r>
          </w:p>
        </w:tc>
        <w:tc>
          <w:tcPr>
            <w:tcW w:w="1657" w:type="dxa"/>
          </w:tcPr>
          <w:p w:rsidR="00073E42" w:rsidRDefault="00073E42" w:rsidP="00E36372">
            <w:pPr>
              <w:pStyle w:val="Prrafodelista"/>
              <w:ind w:left="0"/>
            </w:pPr>
            <w:r>
              <w:t>$ 10.000</w:t>
            </w:r>
          </w:p>
        </w:tc>
        <w:tc>
          <w:tcPr>
            <w:tcW w:w="2878" w:type="dxa"/>
          </w:tcPr>
          <w:p w:rsidR="00073E42" w:rsidRDefault="00073E42" w:rsidP="00E36372">
            <w:pPr>
              <w:pStyle w:val="Prrafodelista"/>
              <w:ind w:left="0"/>
            </w:pPr>
            <w:r>
              <w:t>Gastos de Iglesia.</w:t>
            </w:r>
          </w:p>
        </w:tc>
      </w:tr>
      <w:tr w:rsidR="00073E42" w:rsidTr="00073E42">
        <w:tc>
          <w:tcPr>
            <w:tcW w:w="2977" w:type="dxa"/>
            <w:shd w:val="clear" w:color="auto" w:fill="F2DBDB" w:themeFill="accent2" w:themeFillTint="33"/>
          </w:tcPr>
          <w:p w:rsidR="00073E42" w:rsidRDefault="00073E42" w:rsidP="00E36372">
            <w:pPr>
              <w:pStyle w:val="Prrafodelista"/>
              <w:ind w:left="0"/>
            </w:pPr>
            <w:r>
              <w:t>TOTAL $</w:t>
            </w:r>
          </w:p>
        </w:tc>
        <w:tc>
          <w:tcPr>
            <w:tcW w:w="1657" w:type="dxa"/>
            <w:shd w:val="clear" w:color="auto" w:fill="F2DBDB" w:themeFill="accent2" w:themeFillTint="33"/>
          </w:tcPr>
          <w:p w:rsidR="00073E42" w:rsidRDefault="00073E42" w:rsidP="00E36372">
            <w:pPr>
              <w:pStyle w:val="Prrafodelista"/>
              <w:ind w:left="0"/>
            </w:pPr>
            <w:r>
              <w:t>$ 345.000</w:t>
            </w:r>
          </w:p>
        </w:tc>
        <w:tc>
          <w:tcPr>
            <w:tcW w:w="2878" w:type="dxa"/>
            <w:shd w:val="clear" w:color="auto" w:fill="F2DBDB" w:themeFill="accent2" w:themeFillTint="33"/>
          </w:tcPr>
          <w:p w:rsidR="00073E42" w:rsidRDefault="00073E42" w:rsidP="00E36372">
            <w:pPr>
              <w:pStyle w:val="Prrafodelista"/>
              <w:ind w:left="0"/>
            </w:pPr>
          </w:p>
        </w:tc>
      </w:tr>
    </w:tbl>
    <w:p w:rsidR="00073E42" w:rsidRDefault="00073E42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6C67F7" w:rsidRDefault="006C67F7" w:rsidP="006C67F7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2023-056  JOVENES– CONGRESO DE JÓVENES-APROBAR</w:t>
      </w:r>
    </w:p>
    <w:p w:rsidR="006C67F7" w:rsidRDefault="00DE51E7" w:rsidP="006C67F7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APROBADA</w:t>
      </w:r>
      <w:r w:rsidR="006C67F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 w:rsidR="00736CF0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recomendación para asistir a Congreso de voluntarios JA, </w:t>
      </w:r>
      <w:r w:rsidR="002A73F0">
        <w:rPr>
          <w:rFonts w:ascii="Times New Roman" w:hAnsi="Times New Roman" w:cs="Times New Roman"/>
          <w:noProof/>
          <w:sz w:val="24"/>
          <w:szCs w:val="24"/>
          <w:lang w:eastAsia="es-CL"/>
        </w:rPr>
        <w:t>de los hermanos David Saavedra,</w:t>
      </w:r>
      <w:r w:rsidR="00736CF0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Andrés Vergara</w:t>
      </w:r>
      <w:r w:rsidR="002A73F0">
        <w:rPr>
          <w:rFonts w:ascii="Times New Roman" w:hAnsi="Times New Roman" w:cs="Times New Roman"/>
          <w:noProof/>
          <w:sz w:val="24"/>
          <w:szCs w:val="24"/>
          <w:lang w:eastAsia="es-CL"/>
        </w:rPr>
        <w:t>, Jorge Becerra, Allison Vergara</w:t>
      </w:r>
      <w:r w:rsidR="004504F8">
        <w:rPr>
          <w:rFonts w:ascii="Times New Roman" w:hAnsi="Times New Roman" w:cs="Times New Roman"/>
          <w:noProof/>
          <w:sz w:val="24"/>
          <w:szCs w:val="24"/>
          <w:lang w:eastAsia="es-CL"/>
        </w:rPr>
        <w:t>, Ediel Venegas, y Camila Bustamente</w:t>
      </w:r>
      <w:r w:rsidR="00736CF0"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</w:p>
    <w:p w:rsidR="006C67F7" w:rsidRPr="002169E2" w:rsidRDefault="006C67F7" w:rsidP="00BC6E4F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5A4E37" w:rsidRDefault="005A4E37" w:rsidP="005A4E37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2023-057 </w:t>
      </w:r>
      <w:r w:rsidR="007C132C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ANCIANOS– CARTA DE RECOMENDACIÓN-APROBAR</w:t>
      </w:r>
    </w:p>
    <w:p w:rsidR="005A4E37" w:rsidRDefault="00DE51E7" w:rsidP="007C132C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APROBADA</w:t>
      </w:r>
      <w:r w:rsidR="005A4E3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recomendación del hermano Jared</w:t>
      </w:r>
      <w:r w:rsidR="002C7E06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Antonio Soto Méndez</w:t>
      </w:r>
      <w:r w:rsidR="005A4E3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, para cantar </w:t>
      </w:r>
      <w:r w:rsidR="00DC5739">
        <w:rPr>
          <w:rFonts w:ascii="Times New Roman" w:hAnsi="Times New Roman" w:cs="Times New Roman"/>
          <w:noProof/>
          <w:sz w:val="24"/>
          <w:szCs w:val="24"/>
          <w:lang w:eastAsia="es-CL"/>
        </w:rPr>
        <w:t>con su cuarteto</w:t>
      </w:r>
      <w:r w:rsidR="005A4E3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en la iglesi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a</w:t>
      </w:r>
      <w:r w:rsidR="00DC5739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Los Ciruelos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</w:p>
    <w:p w:rsidR="00DE51E7" w:rsidRDefault="00DE51E7" w:rsidP="007C132C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DE51E7" w:rsidRPr="005A4E37" w:rsidRDefault="00DE51E7" w:rsidP="007C132C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DE51E7" w:rsidRDefault="00DE51E7" w:rsidP="00DE51E7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2023-057   ANCIANOS–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DENOMINACIÓN DE CENTRO DE INFLUENCIA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-APROBAR</w:t>
      </w:r>
    </w:p>
    <w:p w:rsidR="00DE51E7" w:rsidRDefault="00DE51E7" w:rsidP="00DE51E7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APROBADA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cambiar la denominación “Centro de Influencia” por “Centro de Bienestar Integral” agregando su nombre propio “Espacio Logos”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.</w:t>
      </w:r>
    </w:p>
    <w:p w:rsidR="00127D28" w:rsidRDefault="00127D28" w:rsidP="00DE51E7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127D28" w:rsidRDefault="00127D28" w:rsidP="00127D28">
      <w:pPr>
        <w:pStyle w:val="Prrafodelista"/>
        <w:tabs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2023-058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 ANCIANOS– 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CARTA DE SOLICITUD-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APROBAR</w:t>
      </w:r>
    </w:p>
    <w:p w:rsidR="00127D28" w:rsidRPr="00127D28" w:rsidRDefault="00127D28" w:rsidP="00127D28">
      <w:pPr>
        <w:pStyle w:val="Prrafodelista"/>
        <w:tabs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APROBADO </w:t>
      </w:r>
      <w:r>
        <w:rPr>
          <w:rFonts w:ascii="Times New Roman" w:hAnsi="Times New Roman" w:cs="Times New Roman"/>
          <w:noProof/>
          <w:sz w:val="24"/>
          <w:szCs w:val="24"/>
          <w:lang w:eastAsia="es-CL"/>
        </w:rPr>
        <w:t>generar carta formal dirigida a la Junta de Vecinos de Villa Emanuel para solicitar su espacio público para la realización de la celebración del día del niño.</w:t>
      </w:r>
    </w:p>
    <w:p w:rsidR="00513BFF" w:rsidRDefault="00AB31F3" w:rsidP="00AB31F3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  <w:r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            </w:t>
      </w:r>
      <w:r w:rsidR="00513BFF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             </w:t>
      </w:r>
    </w:p>
    <w:p w:rsidR="00513BFF" w:rsidRPr="00B11B84" w:rsidRDefault="00F814B4" w:rsidP="00F814B4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  <w:r w:rsidRPr="00F814B4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ORACIÓN</w:t>
      </w:r>
      <w:r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:</w:t>
      </w:r>
      <w:r w:rsidR="00B11B84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 xml:space="preserve"> </w:t>
      </w:r>
      <w:r w:rsidR="00634F4F">
        <w:rPr>
          <w:rFonts w:ascii="Times New Roman" w:hAnsi="Times New Roman" w:cs="Times New Roman"/>
          <w:b/>
          <w:noProof/>
          <w:sz w:val="24"/>
          <w:szCs w:val="24"/>
          <w:lang w:eastAsia="es-CL"/>
        </w:rPr>
        <w:t>EDIEL VENEGAS</w:t>
      </w:r>
    </w:p>
    <w:p w:rsidR="00446A4E" w:rsidRPr="00F814B4" w:rsidRDefault="00446A4E" w:rsidP="00F814B4">
      <w:pPr>
        <w:pStyle w:val="Prrafodelista"/>
        <w:tabs>
          <w:tab w:val="left" w:pos="1418"/>
          <w:tab w:val="left" w:pos="3969"/>
        </w:tabs>
        <w:spacing w:line="240" w:lineRule="auto"/>
        <w:ind w:left="1134" w:hanging="1134"/>
        <w:jc w:val="both"/>
        <w:rPr>
          <w:rFonts w:ascii="Times New Roman" w:hAnsi="Times New Roman" w:cs="Times New Roman"/>
          <w:b/>
          <w:noProof/>
          <w:sz w:val="24"/>
          <w:szCs w:val="24"/>
          <w:lang w:eastAsia="es-CL"/>
        </w:rPr>
      </w:pPr>
    </w:p>
    <w:p w:rsidR="00694F39" w:rsidRDefault="00694F39" w:rsidP="00694F39">
      <w:pPr>
        <w:pStyle w:val="Prrafodelista"/>
        <w:tabs>
          <w:tab w:val="left" w:pos="1418"/>
          <w:tab w:val="left" w:pos="3969"/>
        </w:tabs>
        <w:spacing w:line="240" w:lineRule="auto"/>
        <w:ind w:left="1134"/>
        <w:jc w:val="both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E128C9" w:rsidRDefault="00E128C9" w:rsidP="003B7AFB">
      <w:pPr>
        <w:pStyle w:val="Prrafodelista"/>
        <w:ind w:hanging="720"/>
        <w:rPr>
          <w:rFonts w:ascii="Times New Roman" w:hAnsi="Times New Roman" w:cs="Times New Roman"/>
          <w:noProof/>
          <w:sz w:val="24"/>
          <w:szCs w:val="24"/>
          <w:lang w:eastAsia="es-CL"/>
        </w:rPr>
      </w:pPr>
    </w:p>
    <w:p w:rsidR="003B7AFB" w:rsidRDefault="003B7AFB" w:rsidP="003B7AFB">
      <w:pPr>
        <w:pStyle w:val="Prrafodelista"/>
        <w:ind w:hanging="720"/>
        <w:rPr>
          <w:noProof/>
          <w:lang w:eastAsia="es-CL"/>
        </w:rPr>
      </w:pPr>
      <w:r w:rsidRPr="003141B7">
        <w:rPr>
          <w:rFonts w:ascii="Times New Roman" w:hAnsi="Times New Roman" w:cs="Times New Roman"/>
          <w:noProof/>
          <w:sz w:val="24"/>
          <w:szCs w:val="24"/>
          <w:lang w:eastAsia="es-CL"/>
        </w:rPr>
        <w:t xml:space="preserve">                                                 </w: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15A5A5" wp14:editId="6E80604A">
                <wp:simplePos x="0" y="0"/>
                <wp:positionH relativeFrom="column">
                  <wp:posOffset>1994121</wp:posOffset>
                </wp:positionH>
                <wp:positionV relativeFrom="paragraph">
                  <wp:posOffset>108585</wp:posOffset>
                </wp:positionV>
                <wp:extent cx="2454966" cy="0"/>
                <wp:effectExtent l="0" t="0" r="21590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496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4823D2" id="1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pt,8.55pt" to="350.3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" strokecolor="#4579b8 [3044]"/>
            </w:pict>
          </mc:Fallback>
        </mc:AlternateContent>
      </w:r>
    </w:p>
    <w:p w:rsidR="003B7AFB" w:rsidRDefault="00C35F18" w:rsidP="003B7AFB">
      <w:pPr>
        <w:pStyle w:val="Prrafodelista"/>
        <w:spacing w:line="240" w:lineRule="auto"/>
        <w:jc w:val="center"/>
        <w:rPr>
          <w:noProof/>
          <w:lang w:eastAsia="es-CL"/>
        </w:rPr>
      </w:pPr>
      <w:r>
        <w:rPr>
          <w:noProof/>
          <w:lang w:eastAsia="es-CL"/>
        </w:rPr>
        <w:t>Ricardo Martínez</w:t>
      </w:r>
      <w:r w:rsidR="003B7AFB">
        <w:rPr>
          <w:noProof/>
          <w:lang w:eastAsia="es-CL"/>
        </w:rPr>
        <w:t>, Presidente</w:t>
      </w:r>
    </w:p>
    <w:p w:rsidR="003B7AFB" w:rsidRDefault="003B7AFB" w:rsidP="003B7AFB">
      <w:pPr>
        <w:pStyle w:val="Prrafodelista"/>
        <w:spacing w:line="240" w:lineRule="auto"/>
        <w:jc w:val="center"/>
        <w:rPr>
          <w:noProof/>
          <w:lang w:eastAsia="es-CL"/>
        </w:rPr>
      </w:pPr>
    </w:p>
    <w:p w:rsidR="003B7AFB" w:rsidRDefault="003B7AFB" w:rsidP="003B7AFB">
      <w:pPr>
        <w:pStyle w:val="Prrafodelista"/>
        <w:tabs>
          <w:tab w:val="left" w:pos="3969"/>
        </w:tabs>
        <w:spacing w:line="240" w:lineRule="auto"/>
        <w:ind w:hanging="720"/>
        <w:jc w:val="both"/>
        <w:rPr>
          <w:noProof/>
          <w:lang w:eastAsia="es-CL"/>
        </w:rPr>
      </w:pPr>
      <w:r>
        <w:rPr>
          <w:noProof/>
          <w:lang w:eastAsia="es-CL"/>
        </w:rPr>
        <w:t xml:space="preserve">                                                           </w: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FADD4F" wp14:editId="2C09053B">
                <wp:simplePos x="0" y="0"/>
                <wp:positionH relativeFrom="column">
                  <wp:posOffset>376555</wp:posOffset>
                </wp:positionH>
                <wp:positionV relativeFrom="paragraph">
                  <wp:posOffset>85725</wp:posOffset>
                </wp:positionV>
                <wp:extent cx="2454910" cy="0"/>
                <wp:effectExtent l="0" t="0" r="21590" b="19050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4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160726" id="2 Conector recto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65pt,6.75pt" to="222.9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" strokecolor="#4579b8 [3044]"/>
            </w:pict>
          </mc:Fallback>
        </mc:AlternateContent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1A60A1" wp14:editId="1BF9E32C">
                <wp:simplePos x="0" y="0"/>
                <wp:positionH relativeFrom="column">
                  <wp:posOffset>3460998</wp:posOffset>
                </wp:positionH>
                <wp:positionV relativeFrom="paragraph">
                  <wp:posOffset>78519</wp:posOffset>
                </wp:positionV>
                <wp:extent cx="2454910" cy="0"/>
                <wp:effectExtent l="0" t="0" r="21590" b="190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4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32DC27" id="3 Conector recto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2.5pt,6.2pt" to="465.8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" strokecolor="#4579b8 [3044]"/>
            </w:pict>
          </mc:Fallback>
        </mc:AlternateContent>
      </w:r>
    </w:p>
    <w:p w:rsidR="006B362B" w:rsidRDefault="000B26A6" w:rsidP="003B7AFB">
      <w:pPr>
        <w:pStyle w:val="Prrafodelista"/>
        <w:tabs>
          <w:tab w:val="left" w:pos="3969"/>
        </w:tabs>
        <w:spacing w:line="240" w:lineRule="auto"/>
        <w:ind w:hanging="720"/>
        <w:jc w:val="center"/>
        <w:rPr>
          <w:noProof/>
          <w:lang w:eastAsia="es-CL"/>
        </w:rPr>
      </w:pPr>
      <w:r>
        <w:rPr>
          <w:noProof/>
          <w:lang w:eastAsia="es-CL"/>
        </w:rPr>
        <w:t>Jorge Becerra</w:t>
      </w:r>
      <w:r w:rsidR="003B7AFB">
        <w:rPr>
          <w:noProof/>
          <w:lang w:eastAsia="es-CL"/>
        </w:rPr>
        <w:t>, Primer Anciano                                     Daniela Bustos, Secretaria</w:t>
      </w:r>
    </w:p>
    <w:p w:rsidR="006B362B" w:rsidRPr="006B362B" w:rsidRDefault="006B362B" w:rsidP="006B362B">
      <w:pPr>
        <w:rPr>
          <w:lang w:eastAsia="es-CL"/>
        </w:rPr>
      </w:pPr>
    </w:p>
    <w:p w:rsidR="006B362B" w:rsidRPr="006B362B" w:rsidRDefault="006B362B" w:rsidP="006B362B">
      <w:pPr>
        <w:rPr>
          <w:lang w:eastAsia="es-CL"/>
        </w:rPr>
      </w:pPr>
    </w:p>
    <w:p w:rsidR="006B362B" w:rsidRPr="006B362B" w:rsidRDefault="006B362B" w:rsidP="006B362B">
      <w:pPr>
        <w:rPr>
          <w:lang w:eastAsia="es-CL"/>
        </w:rPr>
      </w:pPr>
    </w:p>
    <w:p w:rsidR="006B362B" w:rsidRDefault="006B362B" w:rsidP="006B362B">
      <w:pPr>
        <w:rPr>
          <w:lang w:eastAsia="es-CL"/>
        </w:rPr>
      </w:pPr>
    </w:p>
    <w:p w:rsidR="003B7AFB" w:rsidRPr="006B362B" w:rsidRDefault="006B362B" w:rsidP="006B362B">
      <w:pPr>
        <w:tabs>
          <w:tab w:val="left" w:pos="4020"/>
        </w:tabs>
        <w:rPr>
          <w:lang w:eastAsia="es-CL"/>
        </w:rPr>
      </w:pPr>
      <w:r>
        <w:rPr>
          <w:lang w:eastAsia="es-CL"/>
        </w:rPr>
        <w:tab/>
      </w:r>
    </w:p>
    <w:sectPr w:rsidR="003B7AFB" w:rsidRPr="006B362B" w:rsidSect="000028FC">
      <w:pgSz w:w="12240" w:h="20160" w:code="5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B82" w:rsidRDefault="00805B82" w:rsidP="00942B4F">
      <w:pPr>
        <w:spacing w:after="0" w:line="240" w:lineRule="auto"/>
      </w:pPr>
      <w:r>
        <w:separator/>
      </w:r>
    </w:p>
  </w:endnote>
  <w:endnote w:type="continuationSeparator" w:id="0">
    <w:p w:rsidR="00805B82" w:rsidRDefault="00805B82" w:rsidP="00942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B82" w:rsidRDefault="00805B82" w:rsidP="00942B4F">
      <w:pPr>
        <w:spacing w:after="0" w:line="240" w:lineRule="auto"/>
      </w:pPr>
      <w:r>
        <w:separator/>
      </w:r>
    </w:p>
  </w:footnote>
  <w:footnote w:type="continuationSeparator" w:id="0">
    <w:p w:rsidR="00805B82" w:rsidRDefault="00805B82" w:rsidP="00942B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B1C53"/>
    <w:multiLevelType w:val="hybridMultilevel"/>
    <w:tmpl w:val="BABEBB18"/>
    <w:lvl w:ilvl="0" w:tplc="340A0009">
      <w:start w:val="1"/>
      <w:numFmt w:val="bullet"/>
      <w:lvlText w:val=""/>
      <w:lvlJc w:val="left"/>
      <w:pPr>
        <w:ind w:left="1854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B1A1A86"/>
    <w:multiLevelType w:val="hybridMultilevel"/>
    <w:tmpl w:val="5908DEDC"/>
    <w:lvl w:ilvl="0" w:tplc="3896491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214" w:hanging="360"/>
      </w:pPr>
    </w:lvl>
    <w:lvl w:ilvl="2" w:tplc="340A001B" w:tentative="1">
      <w:start w:val="1"/>
      <w:numFmt w:val="lowerRoman"/>
      <w:lvlText w:val="%3."/>
      <w:lvlJc w:val="right"/>
      <w:pPr>
        <w:ind w:left="2934" w:hanging="180"/>
      </w:pPr>
    </w:lvl>
    <w:lvl w:ilvl="3" w:tplc="340A000F" w:tentative="1">
      <w:start w:val="1"/>
      <w:numFmt w:val="decimal"/>
      <w:lvlText w:val="%4."/>
      <w:lvlJc w:val="left"/>
      <w:pPr>
        <w:ind w:left="3654" w:hanging="360"/>
      </w:pPr>
    </w:lvl>
    <w:lvl w:ilvl="4" w:tplc="340A0019" w:tentative="1">
      <w:start w:val="1"/>
      <w:numFmt w:val="lowerLetter"/>
      <w:lvlText w:val="%5."/>
      <w:lvlJc w:val="left"/>
      <w:pPr>
        <w:ind w:left="4374" w:hanging="360"/>
      </w:pPr>
    </w:lvl>
    <w:lvl w:ilvl="5" w:tplc="340A001B" w:tentative="1">
      <w:start w:val="1"/>
      <w:numFmt w:val="lowerRoman"/>
      <w:lvlText w:val="%6."/>
      <w:lvlJc w:val="right"/>
      <w:pPr>
        <w:ind w:left="5094" w:hanging="180"/>
      </w:pPr>
    </w:lvl>
    <w:lvl w:ilvl="6" w:tplc="340A000F" w:tentative="1">
      <w:start w:val="1"/>
      <w:numFmt w:val="decimal"/>
      <w:lvlText w:val="%7."/>
      <w:lvlJc w:val="left"/>
      <w:pPr>
        <w:ind w:left="5814" w:hanging="360"/>
      </w:pPr>
    </w:lvl>
    <w:lvl w:ilvl="7" w:tplc="340A0019" w:tentative="1">
      <w:start w:val="1"/>
      <w:numFmt w:val="lowerLetter"/>
      <w:lvlText w:val="%8."/>
      <w:lvlJc w:val="left"/>
      <w:pPr>
        <w:ind w:left="6534" w:hanging="360"/>
      </w:pPr>
    </w:lvl>
    <w:lvl w:ilvl="8" w:tplc="34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301495F"/>
    <w:multiLevelType w:val="hybridMultilevel"/>
    <w:tmpl w:val="C8CCE336"/>
    <w:lvl w:ilvl="0" w:tplc="C9507EA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8" w:hanging="360"/>
      </w:pPr>
    </w:lvl>
    <w:lvl w:ilvl="2" w:tplc="340A001B" w:tentative="1">
      <w:start w:val="1"/>
      <w:numFmt w:val="lowerRoman"/>
      <w:lvlText w:val="%3."/>
      <w:lvlJc w:val="right"/>
      <w:pPr>
        <w:ind w:left="3218" w:hanging="180"/>
      </w:pPr>
    </w:lvl>
    <w:lvl w:ilvl="3" w:tplc="340A000F" w:tentative="1">
      <w:start w:val="1"/>
      <w:numFmt w:val="decimal"/>
      <w:lvlText w:val="%4."/>
      <w:lvlJc w:val="left"/>
      <w:pPr>
        <w:ind w:left="3938" w:hanging="360"/>
      </w:pPr>
    </w:lvl>
    <w:lvl w:ilvl="4" w:tplc="340A0019" w:tentative="1">
      <w:start w:val="1"/>
      <w:numFmt w:val="lowerLetter"/>
      <w:lvlText w:val="%5."/>
      <w:lvlJc w:val="left"/>
      <w:pPr>
        <w:ind w:left="4658" w:hanging="360"/>
      </w:pPr>
    </w:lvl>
    <w:lvl w:ilvl="5" w:tplc="340A001B" w:tentative="1">
      <w:start w:val="1"/>
      <w:numFmt w:val="lowerRoman"/>
      <w:lvlText w:val="%6."/>
      <w:lvlJc w:val="right"/>
      <w:pPr>
        <w:ind w:left="5378" w:hanging="180"/>
      </w:pPr>
    </w:lvl>
    <w:lvl w:ilvl="6" w:tplc="340A000F" w:tentative="1">
      <w:start w:val="1"/>
      <w:numFmt w:val="decimal"/>
      <w:lvlText w:val="%7."/>
      <w:lvlJc w:val="left"/>
      <w:pPr>
        <w:ind w:left="6098" w:hanging="360"/>
      </w:pPr>
    </w:lvl>
    <w:lvl w:ilvl="7" w:tplc="340A0019" w:tentative="1">
      <w:start w:val="1"/>
      <w:numFmt w:val="lowerLetter"/>
      <w:lvlText w:val="%8."/>
      <w:lvlJc w:val="left"/>
      <w:pPr>
        <w:ind w:left="6818" w:hanging="360"/>
      </w:pPr>
    </w:lvl>
    <w:lvl w:ilvl="8" w:tplc="34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224F5CE2"/>
    <w:multiLevelType w:val="hybridMultilevel"/>
    <w:tmpl w:val="21423AA0"/>
    <w:lvl w:ilvl="0" w:tplc="3D6A912E">
      <w:start w:val="1"/>
      <w:numFmt w:val="decimal"/>
      <w:lvlText w:val="%1."/>
      <w:lvlJc w:val="left"/>
      <w:pPr>
        <w:ind w:left="1494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2214" w:hanging="360"/>
      </w:pPr>
    </w:lvl>
    <w:lvl w:ilvl="2" w:tplc="340A001B" w:tentative="1">
      <w:start w:val="1"/>
      <w:numFmt w:val="lowerRoman"/>
      <w:lvlText w:val="%3."/>
      <w:lvlJc w:val="right"/>
      <w:pPr>
        <w:ind w:left="2934" w:hanging="180"/>
      </w:pPr>
    </w:lvl>
    <w:lvl w:ilvl="3" w:tplc="340A000F" w:tentative="1">
      <w:start w:val="1"/>
      <w:numFmt w:val="decimal"/>
      <w:lvlText w:val="%4."/>
      <w:lvlJc w:val="left"/>
      <w:pPr>
        <w:ind w:left="3654" w:hanging="360"/>
      </w:pPr>
    </w:lvl>
    <w:lvl w:ilvl="4" w:tplc="340A0019" w:tentative="1">
      <w:start w:val="1"/>
      <w:numFmt w:val="lowerLetter"/>
      <w:lvlText w:val="%5."/>
      <w:lvlJc w:val="left"/>
      <w:pPr>
        <w:ind w:left="4374" w:hanging="360"/>
      </w:pPr>
    </w:lvl>
    <w:lvl w:ilvl="5" w:tplc="340A001B" w:tentative="1">
      <w:start w:val="1"/>
      <w:numFmt w:val="lowerRoman"/>
      <w:lvlText w:val="%6."/>
      <w:lvlJc w:val="right"/>
      <w:pPr>
        <w:ind w:left="5094" w:hanging="180"/>
      </w:pPr>
    </w:lvl>
    <w:lvl w:ilvl="6" w:tplc="340A000F" w:tentative="1">
      <w:start w:val="1"/>
      <w:numFmt w:val="decimal"/>
      <w:lvlText w:val="%7."/>
      <w:lvlJc w:val="left"/>
      <w:pPr>
        <w:ind w:left="5814" w:hanging="360"/>
      </w:pPr>
    </w:lvl>
    <w:lvl w:ilvl="7" w:tplc="340A0019" w:tentative="1">
      <w:start w:val="1"/>
      <w:numFmt w:val="lowerLetter"/>
      <w:lvlText w:val="%8."/>
      <w:lvlJc w:val="left"/>
      <w:pPr>
        <w:ind w:left="6534" w:hanging="360"/>
      </w:pPr>
    </w:lvl>
    <w:lvl w:ilvl="8" w:tplc="34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2699010D"/>
    <w:multiLevelType w:val="hybridMultilevel"/>
    <w:tmpl w:val="4F0838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16FDF"/>
    <w:multiLevelType w:val="hybridMultilevel"/>
    <w:tmpl w:val="5524C508"/>
    <w:lvl w:ilvl="0" w:tplc="340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6" w15:restartNumberingAfterBreak="0">
    <w:nsid w:val="2C090063"/>
    <w:multiLevelType w:val="hybridMultilevel"/>
    <w:tmpl w:val="FCBC84E0"/>
    <w:lvl w:ilvl="0" w:tplc="340A0009">
      <w:start w:val="1"/>
      <w:numFmt w:val="bullet"/>
      <w:lvlText w:val=""/>
      <w:lvlJc w:val="left"/>
      <w:pPr>
        <w:ind w:left="1854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31596262"/>
    <w:multiLevelType w:val="hybridMultilevel"/>
    <w:tmpl w:val="4DE8185E"/>
    <w:lvl w:ilvl="0" w:tplc="340A0009">
      <w:start w:val="1"/>
      <w:numFmt w:val="bullet"/>
      <w:lvlText w:val=""/>
      <w:lvlJc w:val="left"/>
      <w:pPr>
        <w:ind w:left="1713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3BE332F5"/>
    <w:multiLevelType w:val="hybridMultilevel"/>
    <w:tmpl w:val="F8CA01A0"/>
    <w:lvl w:ilvl="0" w:tplc="C01472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E41602"/>
    <w:multiLevelType w:val="hybridMultilevel"/>
    <w:tmpl w:val="E7EE2FA2"/>
    <w:lvl w:ilvl="0" w:tplc="34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578F63E8"/>
    <w:multiLevelType w:val="hybridMultilevel"/>
    <w:tmpl w:val="2C065F1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DFF6A5D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25D9C"/>
    <w:multiLevelType w:val="hybridMultilevel"/>
    <w:tmpl w:val="42344764"/>
    <w:lvl w:ilvl="0" w:tplc="5E9AB9EC">
      <w:start w:val="2022"/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  <w:b/>
      </w:rPr>
    </w:lvl>
    <w:lvl w:ilvl="1" w:tplc="34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2" w15:restartNumberingAfterBreak="0">
    <w:nsid w:val="69483A92"/>
    <w:multiLevelType w:val="hybridMultilevel"/>
    <w:tmpl w:val="54304A00"/>
    <w:lvl w:ilvl="0" w:tplc="2B860D36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640" w:hanging="360"/>
      </w:pPr>
    </w:lvl>
    <w:lvl w:ilvl="2" w:tplc="340A001B" w:tentative="1">
      <w:start w:val="1"/>
      <w:numFmt w:val="lowerRoman"/>
      <w:lvlText w:val="%3."/>
      <w:lvlJc w:val="right"/>
      <w:pPr>
        <w:ind w:left="3360" w:hanging="180"/>
      </w:pPr>
    </w:lvl>
    <w:lvl w:ilvl="3" w:tplc="340A000F" w:tentative="1">
      <w:start w:val="1"/>
      <w:numFmt w:val="decimal"/>
      <w:lvlText w:val="%4."/>
      <w:lvlJc w:val="left"/>
      <w:pPr>
        <w:ind w:left="4080" w:hanging="360"/>
      </w:pPr>
    </w:lvl>
    <w:lvl w:ilvl="4" w:tplc="340A0019" w:tentative="1">
      <w:start w:val="1"/>
      <w:numFmt w:val="lowerLetter"/>
      <w:lvlText w:val="%5."/>
      <w:lvlJc w:val="left"/>
      <w:pPr>
        <w:ind w:left="4800" w:hanging="360"/>
      </w:pPr>
    </w:lvl>
    <w:lvl w:ilvl="5" w:tplc="340A001B" w:tentative="1">
      <w:start w:val="1"/>
      <w:numFmt w:val="lowerRoman"/>
      <w:lvlText w:val="%6."/>
      <w:lvlJc w:val="right"/>
      <w:pPr>
        <w:ind w:left="5520" w:hanging="180"/>
      </w:pPr>
    </w:lvl>
    <w:lvl w:ilvl="6" w:tplc="340A000F" w:tentative="1">
      <w:start w:val="1"/>
      <w:numFmt w:val="decimal"/>
      <w:lvlText w:val="%7."/>
      <w:lvlJc w:val="left"/>
      <w:pPr>
        <w:ind w:left="6240" w:hanging="360"/>
      </w:pPr>
    </w:lvl>
    <w:lvl w:ilvl="7" w:tplc="340A0019" w:tentative="1">
      <w:start w:val="1"/>
      <w:numFmt w:val="lowerLetter"/>
      <w:lvlText w:val="%8."/>
      <w:lvlJc w:val="left"/>
      <w:pPr>
        <w:ind w:left="6960" w:hanging="360"/>
      </w:pPr>
    </w:lvl>
    <w:lvl w:ilvl="8" w:tplc="34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3" w15:restartNumberingAfterBreak="0">
    <w:nsid w:val="6A0469FE"/>
    <w:multiLevelType w:val="hybridMultilevel"/>
    <w:tmpl w:val="0BD8AEF8"/>
    <w:lvl w:ilvl="0" w:tplc="34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6A243F66"/>
    <w:multiLevelType w:val="hybridMultilevel"/>
    <w:tmpl w:val="E390A76A"/>
    <w:lvl w:ilvl="0" w:tplc="0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C8C7B8A"/>
    <w:multiLevelType w:val="hybridMultilevel"/>
    <w:tmpl w:val="417EF68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656FB3"/>
    <w:multiLevelType w:val="hybridMultilevel"/>
    <w:tmpl w:val="5FA46D66"/>
    <w:lvl w:ilvl="0" w:tplc="1E02A408">
      <w:start w:val="1"/>
      <w:numFmt w:val="decimal"/>
      <w:lvlText w:val="%1."/>
      <w:lvlJc w:val="left"/>
      <w:pPr>
        <w:ind w:left="1494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2214" w:hanging="360"/>
      </w:pPr>
    </w:lvl>
    <w:lvl w:ilvl="2" w:tplc="340A001B" w:tentative="1">
      <w:start w:val="1"/>
      <w:numFmt w:val="lowerRoman"/>
      <w:lvlText w:val="%3."/>
      <w:lvlJc w:val="right"/>
      <w:pPr>
        <w:ind w:left="2934" w:hanging="180"/>
      </w:pPr>
    </w:lvl>
    <w:lvl w:ilvl="3" w:tplc="340A000F" w:tentative="1">
      <w:start w:val="1"/>
      <w:numFmt w:val="decimal"/>
      <w:lvlText w:val="%4."/>
      <w:lvlJc w:val="left"/>
      <w:pPr>
        <w:ind w:left="3654" w:hanging="360"/>
      </w:pPr>
    </w:lvl>
    <w:lvl w:ilvl="4" w:tplc="340A0019" w:tentative="1">
      <w:start w:val="1"/>
      <w:numFmt w:val="lowerLetter"/>
      <w:lvlText w:val="%5."/>
      <w:lvlJc w:val="left"/>
      <w:pPr>
        <w:ind w:left="4374" w:hanging="360"/>
      </w:pPr>
    </w:lvl>
    <w:lvl w:ilvl="5" w:tplc="340A001B" w:tentative="1">
      <w:start w:val="1"/>
      <w:numFmt w:val="lowerRoman"/>
      <w:lvlText w:val="%6."/>
      <w:lvlJc w:val="right"/>
      <w:pPr>
        <w:ind w:left="5094" w:hanging="180"/>
      </w:pPr>
    </w:lvl>
    <w:lvl w:ilvl="6" w:tplc="340A000F" w:tentative="1">
      <w:start w:val="1"/>
      <w:numFmt w:val="decimal"/>
      <w:lvlText w:val="%7."/>
      <w:lvlJc w:val="left"/>
      <w:pPr>
        <w:ind w:left="5814" w:hanging="360"/>
      </w:pPr>
    </w:lvl>
    <w:lvl w:ilvl="7" w:tplc="340A0019" w:tentative="1">
      <w:start w:val="1"/>
      <w:numFmt w:val="lowerLetter"/>
      <w:lvlText w:val="%8."/>
      <w:lvlJc w:val="left"/>
      <w:pPr>
        <w:ind w:left="6534" w:hanging="360"/>
      </w:pPr>
    </w:lvl>
    <w:lvl w:ilvl="8" w:tplc="340A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2"/>
  </w:num>
  <w:num w:numId="5">
    <w:abstractNumId w:val="14"/>
  </w:num>
  <w:num w:numId="6">
    <w:abstractNumId w:val="3"/>
  </w:num>
  <w:num w:numId="7">
    <w:abstractNumId w:val="11"/>
  </w:num>
  <w:num w:numId="8">
    <w:abstractNumId w:val="6"/>
  </w:num>
  <w:num w:numId="9">
    <w:abstractNumId w:val="7"/>
  </w:num>
  <w:num w:numId="10">
    <w:abstractNumId w:val="0"/>
  </w:num>
  <w:num w:numId="11">
    <w:abstractNumId w:val="15"/>
  </w:num>
  <w:num w:numId="12">
    <w:abstractNumId w:val="13"/>
  </w:num>
  <w:num w:numId="13">
    <w:abstractNumId w:val="10"/>
  </w:num>
  <w:num w:numId="14">
    <w:abstractNumId w:val="1"/>
  </w:num>
  <w:num w:numId="15">
    <w:abstractNumId w:val="9"/>
  </w:num>
  <w:num w:numId="16">
    <w:abstractNumId w:val="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895"/>
    <w:rsid w:val="00001F8A"/>
    <w:rsid w:val="000028FC"/>
    <w:rsid w:val="000029AC"/>
    <w:rsid w:val="00010234"/>
    <w:rsid w:val="000116CC"/>
    <w:rsid w:val="00011BC5"/>
    <w:rsid w:val="0001668D"/>
    <w:rsid w:val="00025F07"/>
    <w:rsid w:val="0002687A"/>
    <w:rsid w:val="0004637B"/>
    <w:rsid w:val="0004667C"/>
    <w:rsid w:val="00047A23"/>
    <w:rsid w:val="00047E5E"/>
    <w:rsid w:val="00053729"/>
    <w:rsid w:val="00053D56"/>
    <w:rsid w:val="00055C01"/>
    <w:rsid w:val="00056844"/>
    <w:rsid w:val="000613B1"/>
    <w:rsid w:val="000616E6"/>
    <w:rsid w:val="00066C6C"/>
    <w:rsid w:val="00073D99"/>
    <w:rsid w:val="00073E42"/>
    <w:rsid w:val="0007560B"/>
    <w:rsid w:val="0008316F"/>
    <w:rsid w:val="00090A98"/>
    <w:rsid w:val="00093E6A"/>
    <w:rsid w:val="00094AC8"/>
    <w:rsid w:val="000961BD"/>
    <w:rsid w:val="000A0932"/>
    <w:rsid w:val="000A113D"/>
    <w:rsid w:val="000A1895"/>
    <w:rsid w:val="000A2441"/>
    <w:rsid w:val="000A5664"/>
    <w:rsid w:val="000A6D36"/>
    <w:rsid w:val="000A730A"/>
    <w:rsid w:val="000B26A6"/>
    <w:rsid w:val="000B5A45"/>
    <w:rsid w:val="000B6DE5"/>
    <w:rsid w:val="000B7BBC"/>
    <w:rsid w:val="000C00F7"/>
    <w:rsid w:val="000C1180"/>
    <w:rsid w:val="000C11AB"/>
    <w:rsid w:val="000C25FC"/>
    <w:rsid w:val="000C32AE"/>
    <w:rsid w:val="000C64E5"/>
    <w:rsid w:val="000D0C01"/>
    <w:rsid w:val="000D352C"/>
    <w:rsid w:val="000D5EA4"/>
    <w:rsid w:val="000D7068"/>
    <w:rsid w:val="000D74E0"/>
    <w:rsid w:val="000D7850"/>
    <w:rsid w:val="000E1407"/>
    <w:rsid w:val="000F3A1B"/>
    <w:rsid w:val="000F4320"/>
    <w:rsid w:val="000F62B9"/>
    <w:rsid w:val="000F6B8E"/>
    <w:rsid w:val="0010048B"/>
    <w:rsid w:val="0010123C"/>
    <w:rsid w:val="0010216A"/>
    <w:rsid w:val="00105EAB"/>
    <w:rsid w:val="0011544E"/>
    <w:rsid w:val="001165A3"/>
    <w:rsid w:val="00117225"/>
    <w:rsid w:val="00117441"/>
    <w:rsid w:val="00121314"/>
    <w:rsid w:val="001230F2"/>
    <w:rsid w:val="001259F8"/>
    <w:rsid w:val="00125A06"/>
    <w:rsid w:val="00125AC6"/>
    <w:rsid w:val="001275A9"/>
    <w:rsid w:val="00127D28"/>
    <w:rsid w:val="001343E6"/>
    <w:rsid w:val="00137129"/>
    <w:rsid w:val="0014216A"/>
    <w:rsid w:val="00146371"/>
    <w:rsid w:val="00154A52"/>
    <w:rsid w:val="00157ECD"/>
    <w:rsid w:val="0016509B"/>
    <w:rsid w:val="00165A2B"/>
    <w:rsid w:val="00172014"/>
    <w:rsid w:val="001769A1"/>
    <w:rsid w:val="0017712E"/>
    <w:rsid w:val="00181CF0"/>
    <w:rsid w:val="0018405A"/>
    <w:rsid w:val="00186CDC"/>
    <w:rsid w:val="00186D95"/>
    <w:rsid w:val="001941F7"/>
    <w:rsid w:val="001942C6"/>
    <w:rsid w:val="0019554B"/>
    <w:rsid w:val="001A0876"/>
    <w:rsid w:val="001A10A3"/>
    <w:rsid w:val="001A13ED"/>
    <w:rsid w:val="001A7F92"/>
    <w:rsid w:val="001B10EB"/>
    <w:rsid w:val="001B1B98"/>
    <w:rsid w:val="001B3CAC"/>
    <w:rsid w:val="001B5213"/>
    <w:rsid w:val="001B7879"/>
    <w:rsid w:val="001C1534"/>
    <w:rsid w:val="001C4B58"/>
    <w:rsid w:val="001D3131"/>
    <w:rsid w:val="001D3623"/>
    <w:rsid w:val="001D4114"/>
    <w:rsid w:val="001F0C74"/>
    <w:rsid w:val="001F0C9A"/>
    <w:rsid w:val="001F1883"/>
    <w:rsid w:val="001F197B"/>
    <w:rsid w:val="001F2383"/>
    <w:rsid w:val="001F282F"/>
    <w:rsid w:val="001F35DE"/>
    <w:rsid w:val="001F3850"/>
    <w:rsid w:val="001F46C9"/>
    <w:rsid w:val="001F509E"/>
    <w:rsid w:val="001F69C7"/>
    <w:rsid w:val="001F768B"/>
    <w:rsid w:val="0020187A"/>
    <w:rsid w:val="00201DDA"/>
    <w:rsid w:val="0020648A"/>
    <w:rsid w:val="00207A10"/>
    <w:rsid w:val="002145DB"/>
    <w:rsid w:val="002163D6"/>
    <w:rsid w:val="002169E2"/>
    <w:rsid w:val="00216EAA"/>
    <w:rsid w:val="00217859"/>
    <w:rsid w:val="002178E8"/>
    <w:rsid w:val="00222ADA"/>
    <w:rsid w:val="002239AE"/>
    <w:rsid w:val="00225669"/>
    <w:rsid w:val="0022597A"/>
    <w:rsid w:val="002267C6"/>
    <w:rsid w:val="00233B09"/>
    <w:rsid w:val="002363C5"/>
    <w:rsid w:val="00240917"/>
    <w:rsid w:val="0024247C"/>
    <w:rsid w:val="00245975"/>
    <w:rsid w:val="00255353"/>
    <w:rsid w:val="002623D7"/>
    <w:rsid w:val="00263B13"/>
    <w:rsid w:val="00266365"/>
    <w:rsid w:val="002663DE"/>
    <w:rsid w:val="002677CD"/>
    <w:rsid w:val="002705E7"/>
    <w:rsid w:val="0027317D"/>
    <w:rsid w:val="002774BE"/>
    <w:rsid w:val="00277982"/>
    <w:rsid w:val="00283D5F"/>
    <w:rsid w:val="0028571B"/>
    <w:rsid w:val="00286A06"/>
    <w:rsid w:val="00287FD5"/>
    <w:rsid w:val="002901F1"/>
    <w:rsid w:val="002906E8"/>
    <w:rsid w:val="0029139B"/>
    <w:rsid w:val="002938F2"/>
    <w:rsid w:val="00296EC9"/>
    <w:rsid w:val="002A622D"/>
    <w:rsid w:val="002A73F0"/>
    <w:rsid w:val="002A7BB1"/>
    <w:rsid w:val="002B1A98"/>
    <w:rsid w:val="002B4E22"/>
    <w:rsid w:val="002B5225"/>
    <w:rsid w:val="002B6DB3"/>
    <w:rsid w:val="002B7FDC"/>
    <w:rsid w:val="002C1853"/>
    <w:rsid w:val="002C2BA1"/>
    <w:rsid w:val="002C560F"/>
    <w:rsid w:val="002C6523"/>
    <w:rsid w:val="002C7E06"/>
    <w:rsid w:val="002D2851"/>
    <w:rsid w:val="002D499B"/>
    <w:rsid w:val="002D6F20"/>
    <w:rsid w:val="002E15F7"/>
    <w:rsid w:val="002E20B8"/>
    <w:rsid w:val="002E2F48"/>
    <w:rsid w:val="002E353D"/>
    <w:rsid w:val="002E4047"/>
    <w:rsid w:val="002E5E1D"/>
    <w:rsid w:val="002F270B"/>
    <w:rsid w:val="002F6897"/>
    <w:rsid w:val="00302D61"/>
    <w:rsid w:val="003107A9"/>
    <w:rsid w:val="00310C71"/>
    <w:rsid w:val="003119F7"/>
    <w:rsid w:val="00311EA7"/>
    <w:rsid w:val="00312E80"/>
    <w:rsid w:val="003141B7"/>
    <w:rsid w:val="00316E58"/>
    <w:rsid w:val="00317E6F"/>
    <w:rsid w:val="003206A9"/>
    <w:rsid w:val="00321105"/>
    <w:rsid w:val="00322722"/>
    <w:rsid w:val="00325D35"/>
    <w:rsid w:val="00326C27"/>
    <w:rsid w:val="003317D4"/>
    <w:rsid w:val="00333E13"/>
    <w:rsid w:val="00340F77"/>
    <w:rsid w:val="00342811"/>
    <w:rsid w:val="00346422"/>
    <w:rsid w:val="00346FF1"/>
    <w:rsid w:val="00351533"/>
    <w:rsid w:val="0035634D"/>
    <w:rsid w:val="003610EC"/>
    <w:rsid w:val="0036167B"/>
    <w:rsid w:val="00363419"/>
    <w:rsid w:val="003657D1"/>
    <w:rsid w:val="00365D7C"/>
    <w:rsid w:val="003765AF"/>
    <w:rsid w:val="00377F0F"/>
    <w:rsid w:val="00383416"/>
    <w:rsid w:val="00384454"/>
    <w:rsid w:val="0039046A"/>
    <w:rsid w:val="003904C5"/>
    <w:rsid w:val="003905DD"/>
    <w:rsid w:val="00393721"/>
    <w:rsid w:val="003939C9"/>
    <w:rsid w:val="003A5002"/>
    <w:rsid w:val="003A5192"/>
    <w:rsid w:val="003A78F6"/>
    <w:rsid w:val="003B7317"/>
    <w:rsid w:val="003B7AFB"/>
    <w:rsid w:val="003C23AB"/>
    <w:rsid w:val="003C400E"/>
    <w:rsid w:val="003C4FB3"/>
    <w:rsid w:val="003D2655"/>
    <w:rsid w:val="003E62EA"/>
    <w:rsid w:val="003E6CC7"/>
    <w:rsid w:val="003F13ED"/>
    <w:rsid w:val="003F1DED"/>
    <w:rsid w:val="003F6444"/>
    <w:rsid w:val="00404627"/>
    <w:rsid w:val="00411D1E"/>
    <w:rsid w:val="00421A34"/>
    <w:rsid w:val="00422AD9"/>
    <w:rsid w:val="00424931"/>
    <w:rsid w:val="00425688"/>
    <w:rsid w:val="00425D66"/>
    <w:rsid w:val="00431957"/>
    <w:rsid w:val="00431D96"/>
    <w:rsid w:val="00433759"/>
    <w:rsid w:val="00444249"/>
    <w:rsid w:val="00446A4E"/>
    <w:rsid w:val="0044731F"/>
    <w:rsid w:val="004504F8"/>
    <w:rsid w:val="00450706"/>
    <w:rsid w:val="00452174"/>
    <w:rsid w:val="00453140"/>
    <w:rsid w:val="00455417"/>
    <w:rsid w:val="00457DA4"/>
    <w:rsid w:val="0046167E"/>
    <w:rsid w:val="004638FF"/>
    <w:rsid w:val="00463CA4"/>
    <w:rsid w:val="00472880"/>
    <w:rsid w:val="0047325C"/>
    <w:rsid w:val="0047658C"/>
    <w:rsid w:val="0047747C"/>
    <w:rsid w:val="00477631"/>
    <w:rsid w:val="004802AA"/>
    <w:rsid w:val="004823EC"/>
    <w:rsid w:val="004929BF"/>
    <w:rsid w:val="0049499B"/>
    <w:rsid w:val="00496443"/>
    <w:rsid w:val="004A5578"/>
    <w:rsid w:val="004B0E91"/>
    <w:rsid w:val="004B1373"/>
    <w:rsid w:val="004B23A7"/>
    <w:rsid w:val="004B2AA9"/>
    <w:rsid w:val="004B3660"/>
    <w:rsid w:val="004B37FC"/>
    <w:rsid w:val="004B7115"/>
    <w:rsid w:val="004C04CA"/>
    <w:rsid w:val="004C08DA"/>
    <w:rsid w:val="004C5A0E"/>
    <w:rsid w:val="004C7B7A"/>
    <w:rsid w:val="004D2FA5"/>
    <w:rsid w:val="004D337F"/>
    <w:rsid w:val="004E74EC"/>
    <w:rsid w:val="004F124A"/>
    <w:rsid w:val="004F15A5"/>
    <w:rsid w:val="004F23C2"/>
    <w:rsid w:val="004F5C5E"/>
    <w:rsid w:val="00500C86"/>
    <w:rsid w:val="0050423A"/>
    <w:rsid w:val="00506332"/>
    <w:rsid w:val="00506619"/>
    <w:rsid w:val="00506B10"/>
    <w:rsid w:val="00511CE6"/>
    <w:rsid w:val="00512F47"/>
    <w:rsid w:val="00513062"/>
    <w:rsid w:val="00513B81"/>
    <w:rsid w:val="00513BFF"/>
    <w:rsid w:val="00514873"/>
    <w:rsid w:val="00514F5B"/>
    <w:rsid w:val="00515255"/>
    <w:rsid w:val="00515CC1"/>
    <w:rsid w:val="00517B6C"/>
    <w:rsid w:val="00526B57"/>
    <w:rsid w:val="00531C22"/>
    <w:rsid w:val="00531EF2"/>
    <w:rsid w:val="00532B6A"/>
    <w:rsid w:val="00540BB7"/>
    <w:rsid w:val="00542A6F"/>
    <w:rsid w:val="00545635"/>
    <w:rsid w:val="00560838"/>
    <w:rsid w:val="0056219E"/>
    <w:rsid w:val="00562803"/>
    <w:rsid w:val="00567277"/>
    <w:rsid w:val="00571CF8"/>
    <w:rsid w:val="00580727"/>
    <w:rsid w:val="00583232"/>
    <w:rsid w:val="00587CD2"/>
    <w:rsid w:val="00591AE1"/>
    <w:rsid w:val="00592AA0"/>
    <w:rsid w:val="00593A8A"/>
    <w:rsid w:val="00594AD4"/>
    <w:rsid w:val="00594AEE"/>
    <w:rsid w:val="00597FBD"/>
    <w:rsid w:val="005A2730"/>
    <w:rsid w:val="005A3687"/>
    <w:rsid w:val="005A4E37"/>
    <w:rsid w:val="005B1336"/>
    <w:rsid w:val="005B1CAA"/>
    <w:rsid w:val="005B25E7"/>
    <w:rsid w:val="005C003B"/>
    <w:rsid w:val="005C0167"/>
    <w:rsid w:val="005D5AAF"/>
    <w:rsid w:val="005D655B"/>
    <w:rsid w:val="005D65A0"/>
    <w:rsid w:val="005D6DDF"/>
    <w:rsid w:val="005E1FE7"/>
    <w:rsid w:val="005E236F"/>
    <w:rsid w:val="005E6E6C"/>
    <w:rsid w:val="005F20D3"/>
    <w:rsid w:val="005F3F0B"/>
    <w:rsid w:val="005F4CA6"/>
    <w:rsid w:val="005F56D7"/>
    <w:rsid w:val="005F7FC8"/>
    <w:rsid w:val="00601D6F"/>
    <w:rsid w:val="00606C41"/>
    <w:rsid w:val="00607A27"/>
    <w:rsid w:val="0061073A"/>
    <w:rsid w:val="00613D9C"/>
    <w:rsid w:val="0061678F"/>
    <w:rsid w:val="0062560D"/>
    <w:rsid w:val="00626C34"/>
    <w:rsid w:val="006303B0"/>
    <w:rsid w:val="00630C77"/>
    <w:rsid w:val="00632FC3"/>
    <w:rsid w:val="00634363"/>
    <w:rsid w:val="00634D89"/>
    <w:rsid w:val="00634F4F"/>
    <w:rsid w:val="006351F9"/>
    <w:rsid w:val="00636DCA"/>
    <w:rsid w:val="006416F9"/>
    <w:rsid w:val="00645EF9"/>
    <w:rsid w:val="00647FCA"/>
    <w:rsid w:val="00653080"/>
    <w:rsid w:val="006577C2"/>
    <w:rsid w:val="0066240D"/>
    <w:rsid w:val="0066473C"/>
    <w:rsid w:val="00665DE4"/>
    <w:rsid w:val="00666908"/>
    <w:rsid w:val="006762BA"/>
    <w:rsid w:val="00677EC6"/>
    <w:rsid w:val="00680649"/>
    <w:rsid w:val="00681A81"/>
    <w:rsid w:val="006917AB"/>
    <w:rsid w:val="00692F54"/>
    <w:rsid w:val="00694F39"/>
    <w:rsid w:val="00694F50"/>
    <w:rsid w:val="00696117"/>
    <w:rsid w:val="006B06FD"/>
    <w:rsid w:val="006B07EF"/>
    <w:rsid w:val="006B362B"/>
    <w:rsid w:val="006B645D"/>
    <w:rsid w:val="006B7056"/>
    <w:rsid w:val="006B7300"/>
    <w:rsid w:val="006C4128"/>
    <w:rsid w:val="006C67F7"/>
    <w:rsid w:val="006C79BF"/>
    <w:rsid w:val="006D31A8"/>
    <w:rsid w:val="006D3E0D"/>
    <w:rsid w:val="006D558F"/>
    <w:rsid w:val="006D5D77"/>
    <w:rsid w:val="006D75D7"/>
    <w:rsid w:val="006E4065"/>
    <w:rsid w:val="006E77B9"/>
    <w:rsid w:val="006F0987"/>
    <w:rsid w:val="006F0EBF"/>
    <w:rsid w:val="006F2F6E"/>
    <w:rsid w:val="006F497B"/>
    <w:rsid w:val="006F7376"/>
    <w:rsid w:val="0070766A"/>
    <w:rsid w:val="007122BF"/>
    <w:rsid w:val="007152A9"/>
    <w:rsid w:val="0071537E"/>
    <w:rsid w:val="0072085A"/>
    <w:rsid w:val="00720E7F"/>
    <w:rsid w:val="00721E6F"/>
    <w:rsid w:val="007241FE"/>
    <w:rsid w:val="0073329B"/>
    <w:rsid w:val="0073453B"/>
    <w:rsid w:val="00735240"/>
    <w:rsid w:val="00736CF0"/>
    <w:rsid w:val="00742AC4"/>
    <w:rsid w:val="0074781F"/>
    <w:rsid w:val="0075162C"/>
    <w:rsid w:val="007521AD"/>
    <w:rsid w:val="007562D0"/>
    <w:rsid w:val="007641A9"/>
    <w:rsid w:val="00765FE7"/>
    <w:rsid w:val="00766C6D"/>
    <w:rsid w:val="00767B1A"/>
    <w:rsid w:val="00770175"/>
    <w:rsid w:val="00772CF5"/>
    <w:rsid w:val="00773AF7"/>
    <w:rsid w:val="00776657"/>
    <w:rsid w:val="007770FE"/>
    <w:rsid w:val="00777BE3"/>
    <w:rsid w:val="0078149B"/>
    <w:rsid w:val="00781642"/>
    <w:rsid w:val="0078250E"/>
    <w:rsid w:val="007845C2"/>
    <w:rsid w:val="00785471"/>
    <w:rsid w:val="0078671E"/>
    <w:rsid w:val="0079215E"/>
    <w:rsid w:val="007979A5"/>
    <w:rsid w:val="007B1250"/>
    <w:rsid w:val="007B6154"/>
    <w:rsid w:val="007B640F"/>
    <w:rsid w:val="007C0FC2"/>
    <w:rsid w:val="007C1173"/>
    <w:rsid w:val="007C1247"/>
    <w:rsid w:val="007C132C"/>
    <w:rsid w:val="007C219D"/>
    <w:rsid w:val="007D0566"/>
    <w:rsid w:val="007D155D"/>
    <w:rsid w:val="007D6689"/>
    <w:rsid w:val="007D781A"/>
    <w:rsid w:val="007E1ACF"/>
    <w:rsid w:val="007E2E2E"/>
    <w:rsid w:val="007E457D"/>
    <w:rsid w:val="007E5DB7"/>
    <w:rsid w:val="007E7C13"/>
    <w:rsid w:val="007F181B"/>
    <w:rsid w:val="007F43B4"/>
    <w:rsid w:val="007F49AD"/>
    <w:rsid w:val="007F4A51"/>
    <w:rsid w:val="00801896"/>
    <w:rsid w:val="00802A96"/>
    <w:rsid w:val="00803B41"/>
    <w:rsid w:val="00805B82"/>
    <w:rsid w:val="00807769"/>
    <w:rsid w:val="00813BEC"/>
    <w:rsid w:val="0082095F"/>
    <w:rsid w:val="008250C1"/>
    <w:rsid w:val="00827043"/>
    <w:rsid w:val="00827BB2"/>
    <w:rsid w:val="00831E75"/>
    <w:rsid w:val="0083789C"/>
    <w:rsid w:val="008406A4"/>
    <w:rsid w:val="00841A13"/>
    <w:rsid w:val="00846E63"/>
    <w:rsid w:val="00847070"/>
    <w:rsid w:val="00851D46"/>
    <w:rsid w:val="00853824"/>
    <w:rsid w:val="00854BF0"/>
    <w:rsid w:val="008553FA"/>
    <w:rsid w:val="0086222E"/>
    <w:rsid w:val="00862834"/>
    <w:rsid w:val="00863EC2"/>
    <w:rsid w:val="00864419"/>
    <w:rsid w:val="00864DAC"/>
    <w:rsid w:val="00865001"/>
    <w:rsid w:val="0086519A"/>
    <w:rsid w:val="0087201A"/>
    <w:rsid w:val="00873E37"/>
    <w:rsid w:val="00874300"/>
    <w:rsid w:val="008817B0"/>
    <w:rsid w:val="008901C6"/>
    <w:rsid w:val="00890CDE"/>
    <w:rsid w:val="00897A3D"/>
    <w:rsid w:val="008A2F55"/>
    <w:rsid w:val="008B21D5"/>
    <w:rsid w:val="008C0080"/>
    <w:rsid w:val="008C5A3C"/>
    <w:rsid w:val="008C5D86"/>
    <w:rsid w:val="008D04E1"/>
    <w:rsid w:val="008D0EC8"/>
    <w:rsid w:val="008D1EC0"/>
    <w:rsid w:val="008D48D2"/>
    <w:rsid w:val="008D7B28"/>
    <w:rsid w:val="008E2034"/>
    <w:rsid w:val="008E64F8"/>
    <w:rsid w:val="008E6D06"/>
    <w:rsid w:val="008E771A"/>
    <w:rsid w:val="008F0C9F"/>
    <w:rsid w:val="008F256A"/>
    <w:rsid w:val="008F355B"/>
    <w:rsid w:val="008F5345"/>
    <w:rsid w:val="008F6F1D"/>
    <w:rsid w:val="00901DD2"/>
    <w:rsid w:val="0090466D"/>
    <w:rsid w:val="009051CE"/>
    <w:rsid w:val="00911539"/>
    <w:rsid w:val="009116ED"/>
    <w:rsid w:val="00911BDC"/>
    <w:rsid w:val="0091539B"/>
    <w:rsid w:val="00917522"/>
    <w:rsid w:val="0092260B"/>
    <w:rsid w:val="0092284B"/>
    <w:rsid w:val="00923D4B"/>
    <w:rsid w:val="0092731E"/>
    <w:rsid w:val="00930485"/>
    <w:rsid w:val="00930C18"/>
    <w:rsid w:val="00931737"/>
    <w:rsid w:val="0093636A"/>
    <w:rsid w:val="009426E4"/>
    <w:rsid w:val="00942B4F"/>
    <w:rsid w:val="009452E3"/>
    <w:rsid w:val="009461BC"/>
    <w:rsid w:val="00947D5B"/>
    <w:rsid w:val="00954FDB"/>
    <w:rsid w:val="00955402"/>
    <w:rsid w:val="00957E4B"/>
    <w:rsid w:val="00966E79"/>
    <w:rsid w:val="00971FCD"/>
    <w:rsid w:val="009727A0"/>
    <w:rsid w:val="00977980"/>
    <w:rsid w:val="00981811"/>
    <w:rsid w:val="00981BB1"/>
    <w:rsid w:val="009822CA"/>
    <w:rsid w:val="00986FDB"/>
    <w:rsid w:val="009916CF"/>
    <w:rsid w:val="00992E94"/>
    <w:rsid w:val="009A028F"/>
    <w:rsid w:val="009A415A"/>
    <w:rsid w:val="009A4E18"/>
    <w:rsid w:val="009A5AD4"/>
    <w:rsid w:val="009B07C2"/>
    <w:rsid w:val="009B092D"/>
    <w:rsid w:val="009B29B7"/>
    <w:rsid w:val="009B3F18"/>
    <w:rsid w:val="009C2CF0"/>
    <w:rsid w:val="009C421A"/>
    <w:rsid w:val="009C59AA"/>
    <w:rsid w:val="009D79DD"/>
    <w:rsid w:val="009E181D"/>
    <w:rsid w:val="009E1ABA"/>
    <w:rsid w:val="009E269D"/>
    <w:rsid w:val="009E61CE"/>
    <w:rsid w:val="009F05A8"/>
    <w:rsid w:val="009F192A"/>
    <w:rsid w:val="00A00892"/>
    <w:rsid w:val="00A0323A"/>
    <w:rsid w:val="00A03E2A"/>
    <w:rsid w:val="00A0534C"/>
    <w:rsid w:val="00A07028"/>
    <w:rsid w:val="00A1039E"/>
    <w:rsid w:val="00A15C19"/>
    <w:rsid w:val="00A17BDB"/>
    <w:rsid w:val="00A21E5C"/>
    <w:rsid w:val="00A2230E"/>
    <w:rsid w:val="00A31BA2"/>
    <w:rsid w:val="00A32E7E"/>
    <w:rsid w:val="00A36CA3"/>
    <w:rsid w:val="00A37417"/>
    <w:rsid w:val="00A41000"/>
    <w:rsid w:val="00A410EB"/>
    <w:rsid w:val="00A56D57"/>
    <w:rsid w:val="00A57C65"/>
    <w:rsid w:val="00A60842"/>
    <w:rsid w:val="00A609F2"/>
    <w:rsid w:val="00A66E15"/>
    <w:rsid w:val="00A76D35"/>
    <w:rsid w:val="00A8015B"/>
    <w:rsid w:val="00A8159A"/>
    <w:rsid w:val="00A825CC"/>
    <w:rsid w:val="00A905B1"/>
    <w:rsid w:val="00A92830"/>
    <w:rsid w:val="00AA0A23"/>
    <w:rsid w:val="00AA7A54"/>
    <w:rsid w:val="00AB31F3"/>
    <w:rsid w:val="00AB67DA"/>
    <w:rsid w:val="00AB6BBC"/>
    <w:rsid w:val="00AC2FCB"/>
    <w:rsid w:val="00AC3253"/>
    <w:rsid w:val="00AC4D05"/>
    <w:rsid w:val="00AD0E0B"/>
    <w:rsid w:val="00AD2BBE"/>
    <w:rsid w:val="00AD3184"/>
    <w:rsid w:val="00AD3ACE"/>
    <w:rsid w:val="00AF12B8"/>
    <w:rsid w:val="00AF154C"/>
    <w:rsid w:val="00AF3864"/>
    <w:rsid w:val="00AF3C2A"/>
    <w:rsid w:val="00AF592A"/>
    <w:rsid w:val="00B00BF6"/>
    <w:rsid w:val="00B0180F"/>
    <w:rsid w:val="00B040E6"/>
    <w:rsid w:val="00B046A0"/>
    <w:rsid w:val="00B046D8"/>
    <w:rsid w:val="00B04F09"/>
    <w:rsid w:val="00B06C3F"/>
    <w:rsid w:val="00B11B2C"/>
    <w:rsid w:val="00B11B84"/>
    <w:rsid w:val="00B1342D"/>
    <w:rsid w:val="00B208E8"/>
    <w:rsid w:val="00B2205B"/>
    <w:rsid w:val="00B22F94"/>
    <w:rsid w:val="00B2443E"/>
    <w:rsid w:val="00B26B3F"/>
    <w:rsid w:val="00B2791E"/>
    <w:rsid w:val="00B303C1"/>
    <w:rsid w:val="00B3175E"/>
    <w:rsid w:val="00B32AE4"/>
    <w:rsid w:val="00B33C9C"/>
    <w:rsid w:val="00B3456F"/>
    <w:rsid w:val="00B34635"/>
    <w:rsid w:val="00B34DFC"/>
    <w:rsid w:val="00B449A3"/>
    <w:rsid w:val="00B455B5"/>
    <w:rsid w:val="00B51E8B"/>
    <w:rsid w:val="00B5554E"/>
    <w:rsid w:val="00B572C6"/>
    <w:rsid w:val="00B60B2E"/>
    <w:rsid w:val="00B62674"/>
    <w:rsid w:val="00B6333C"/>
    <w:rsid w:val="00B6410B"/>
    <w:rsid w:val="00B643F4"/>
    <w:rsid w:val="00B75B9D"/>
    <w:rsid w:val="00B80102"/>
    <w:rsid w:val="00B80B9D"/>
    <w:rsid w:val="00B90E8E"/>
    <w:rsid w:val="00B922DF"/>
    <w:rsid w:val="00B936C3"/>
    <w:rsid w:val="00BA0C94"/>
    <w:rsid w:val="00BA2126"/>
    <w:rsid w:val="00BA2999"/>
    <w:rsid w:val="00BB1B40"/>
    <w:rsid w:val="00BB2C79"/>
    <w:rsid w:val="00BB384E"/>
    <w:rsid w:val="00BB475B"/>
    <w:rsid w:val="00BC146F"/>
    <w:rsid w:val="00BC455F"/>
    <w:rsid w:val="00BC6A29"/>
    <w:rsid w:val="00BC6E4F"/>
    <w:rsid w:val="00BD1194"/>
    <w:rsid w:val="00BD379B"/>
    <w:rsid w:val="00BD6158"/>
    <w:rsid w:val="00BE19CC"/>
    <w:rsid w:val="00BE20DF"/>
    <w:rsid w:val="00BE771B"/>
    <w:rsid w:val="00BF2412"/>
    <w:rsid w:val="00BF3651"/>
    <w:rsid w:val="00C00651"/>
    <w:rsid w:val="00C02768"/>
    <w:rsid w:val="00C1403E"/>
    <w:rsid w:val="00C14ED7"/>
    <w:rsid w:val="00C2007E"/>
    <w:rsid w:val="00C25B46"/>
    <w:rsid w:val="00C30FB7"/>
    <w:rsid w:val="00C3138A"/>
    <w:rsid w:val="00C32874"/>
    <w:rsid w:val="00C332DA"/>
    <w:rsid w:val="00C333A9"/>
    <w:rsid w:val="00C34D3F"/>
    <w:rsid w:val="00C35F18"/>
    <w:rsid w:val="00C36833"/>
    <w:rsid w:val="00C42230"/>
    <w:rsid w:val="00C4371D"/>
    <w:rsid w:val="00C44604"/>
    <w:rsid w:val="00C50F6E"/>
    <w:rsid w:val="00C54816"/>
    <w:rsid w:val="00C602B7"/>
    <w:rsid w:val="00C624BF"/>
    <w:rsid w:val="00C62752"/>
    <w:rsid w:val="00C63876"/>
    <w:rsid w:val="00C65C87"/>
    <w:rsid w:val="00C675BF"/>
    <w:rsid w:val="00C67973"/>
    <w:rsid w:val="00C703A5"/>
    <w:rsid w:val="00C70D90"/>
    <w:rsid w:val="00C7221F"/>
    <w:rsid w:val="00C7759E"/>
    <w:rsid w:val="00C82372"/>
    <w:rsid w:val="00C90EBE"/>
    <w:rsid w:val="00C934C9"/>
    <w:rsid w:val="00C97B7E"/>
    <w:rsid w:val="00CA67D5"/>
    <w:rsid w:val="00CB2B30"/>
    <w:rsid w:val="00CB61FC"/>
    <w:rsid w:val="00CC1335"/>
    <w:rsid w:val="00CC1DF7"/>
    <w:rsid w:val="00CC2B31"/>
    <w:rsid w:val="00CC3115"/>
    <w:rsid w:val="00CC32D2"/>
    <w:rsid w:val="00CD0C71"/>
    <w:rsid w:val="00CD4616"/>
    <w:rsid w:val="00CD6B81"/>
    <w:rsid w:val="00CE1C78"/>
    <w:rsid w:val="00CE2474"/>
    <w:rsid w:val="00CE2B20"/>
    <w:rsid w:val="00CE697D"/>
    <w:rsid w:val="00CF0F17"/>
    <w:rsid w:val="00D0053B"/>
    <w:rsid w:val="00D0151D"/>
    <w:rsid w:val="00D02677"/>
    <w:rsid w:val="00D032EF"/>
    <w:rsid w:val="00D0334E"/>
    <w:rsid w:val="00D05A7E"/>
    <w:rsid w:val="00D06CE0"/>
    <w:rsid w:val="00D104E4"/>
    <w:rsid w:val="00D127C0"/>
    <w:rsid w:val="00D1331B"/>
    <w:rsid w:val="00D16654"/>
    <w:rsid w:val="00D170B2"/>
    <w:rsid w:val="00D26A99"/>
    <w:rsid w:val="00D35C38"/>
    <w:rsid w:val="00D36D80"/>
    <w:rsid w:val="00D377B6"/>
    <w:rsid w:val="00D4381B"/>
    <w:rsid w:val="00D439FA"/>
    <w:rsid w:val="00D44D84"/>
    <w:rsid w:val="00D52ABC"/>
    <w:rsid w:val="00D6316E"/>
    <w:rsid w:val="00D632F0"/>
    <w:rsid w:val="00D6604B"/>
    <w:rsid w:val="00D71EFB"/>
    <w:rsid w:val="00D72D7D"/>
    <w:rsid w:val="00D83E36"/>
    <w:rsid w:val="00D843C0"/>
    <w:rsid w:val="00D86F04"/>
    <w:rsid w:val="00D92298"/>
    <w:rsid w:val="00D933FF"/>
    <w:rsid w:val="00D94580"/>
    <w:rsid w:val="00D94C6E"/>
    <w:rsid w:val="00D961EE"/>
    <w:rsid w:val="00D96AC2"/>
    <w:rsid w:val="00DA05EB"/>
    <w:rsid w:val="00DA0DB6"/>
    <w:rsid w:val="00DA39EA"/>
    <w:rsid w:val="00DA7861"/>
    <w:rsid w:val="00DB0984"/>
    <w:rsid w:val="00DC5739"/>
    <w:rsid w:val="00DC7FA7"/>
    <w:rsid w:val="00DD076F"/>
    <w:rsid w:val="00DD1379"/>
    <w:rsid w:val="00DD5AC5"/>
    <w:rsid w:val="00DD7C67"/>
    <w:rsid w:val="00DE02D5"/>
    <w:rsid w:val="00DE2C55"/>
    <w:rsid w:val="00DE4DAB"/>
    <w:rsid w:val="00DE51E7"/>
    <w:rsid w:val="00DE5876"/>
    <w:rsid w:val="00DF1D15"/>
    <w:rsid w:val="00DF314B"/>
    <w:rsid w:val="00E11570"/>
    <w:rsid w:val="00E1176D"/>
    <w:rsid w:val="00E128C9"/>
    <w:rsid w:val="00E142BD"/>
    <w:rsid w:val="00E169D4"/>
    <w:rsid w:val="00E21693"/>
    <w:rsid w:val="00E24F98"/>
    <w:rsid w:val="00E25D2E"/>
    <w:rsid w:val="00E31332"/>
    <w:rsid w:val="00E31F3B"/>
    <w:rsid w:val="00E33F76"/>
    <w:rsid w:val="00E34158"/>
    <w:rsid w:val="00E36A37"/>
    <w:rsid w:val="00E37258"/>
    <w:rsid w:val="00E37C66"/>
    <w:rsid w:val="00E41E06"/>
    <w:rsid w:val="00E43DBE"/>
    <w:rsid w:val="00E50492"/>
    <w:rsid w:val="00E574E7"/>
    <w:rsid w:val="00E60D13"/>
    <w:rsid w:val="00E62645"/>
    <w:rsid w:val="00E65DE8"/>
    <w:rsid w:val="00E667AF"/>
    <w:rsid w:val="00E7302A"/>
    <w:rsid w:val="00E73A23"/>
    <w:rsid w:val="00E7443A"/>
    <w:rsid w:val="00E76F80"/>
    <w:rsid w:val="00E81885"/>
    <w:rsid w:val="00E84BEB"/>
    <w:rsid w:val="00E85DA7"/>
    <w:rsid w:val="00E85EA2"/>
    <w:rsid w:val="00E90EB6"/>
    <w:rsid w:val="00E949E7"/>
    <w:rsid w:val="00EA2B38"/>
    <w:rsid w:val="00EA2DBB"/>
    <w:rsid w:val="00EA454B"/>
    <w:rsid w:val="00EB2509"/>
    <w:rsid w:val="00EB3182"/>
    <w:rsid w:val="00EB42D1"/>
    <w:rsid w:val="00EB473F"/>
    <w:rsid w:val="00EB5BC6"/>
    <w:rsid w:val="00EB68CF"/>
    <w:rsid w:val="00EC21C2"/>
    <w:rsid w:val="00EC430D"/>
    <w:rsid w:val="00EC478B"/>
    <w:rsid w:val="00EC4B36"/>
    <w:rsid w:val="00ED1B35"/>
    <w:rsid w:val="00ED3B15"/>
    <w:rsid w:val="00ED3E40"/>
    <w:rsid w:val="00ED44C4"/>
    <w:rsid w:val="00ED4EF8"/>
    <w:rsid w:val="00ED5FB6"/>
    <w:rsid w:val="00ED6C79"/>
    <w:rsid w:val="00EE1EE6"/>
    <w:rsid w:val="00EE28EA"/>
    <w:rsid w:val="00EE2EA0"/>
    <w:rsid w:val="00EE3508"/>
    <w:rsid w:val="00EE53D9"/>
    <w:rsid w:val="00EE59B6"/>
    <w:rsid w:val="00EE778B"/>
    <w:rsid w:val="00EF36FA"/>
    <w:rsid w:val="00EF5E56"/>
    <w:rsid w:val="00EF658E"/>
    <w:rsid w:val="00EF6EB1"/>
    <w:rsid w:val="00EF7C95"/>
    <w:rsid w:val="00F004F1"/>
    <w:rsid w:val="00F00631"/>
    <w:rsid w:val="00F01DF5"/>
    <w:rsid w:val="00F03D18"/>
    <w:rsid w:val="00F10E4A"/>
    <w:rsid w:val="00F15BEB"/>
    <w:rsid w:val="00F21647"/>
    <w:rsid w:val="00F22766"/>
    <w:rsid w:val="00F2302A"/>
    <w:rsid w:val="00F236DF"/>
    <w:rsid w:val="00F242BD"/>
    <w:rsid w:val="00F267A4"/>
    <w:rsid w:val="00F26F9F"/>
    <w:rsid w:val="00F277F1"/>
    <w:rsid w:val="00F31010"/>
    <w:rsid w:val="00F3683A"/>
    <w:rsid w:val="00F37888"/>
    <w:rsid w:val="00F40208"/>
    <w:rsid w:val="00F41052"/>
    <w:rsid w:val="00F41D42"/>
    <w:rsid w:val="00F4250E"/>
    <w:rsid w:val="00F42CE2"/>
    <w:rsid w:val="00F44804"/>
    <w:rsid w:val="00F47B3B"/>
    <w:rsid w:val="00F50353"/>
    <w:rsid w:val="00F57A5E"/>
    <w:rsid w:val="00F57B0E"/>
    <w:rsid w:val="00F62BDB"/>
    <w:rsid w:val="00F62EAC"/>
    <w:rsid w:val="00F648BD"/>
    <w:rsid w:val="00F76E25"/>
    <w:rsid w:val="00F80B7D"/>
    <w:rsid w:val="00F814B4"/>
    <w:rsid w:val="00F90693"/>
    <w:rsid w:val="00F92446"/>
    <w:rsid w:val="00F97866"/>
    <w:rsid w:val="00FA6B32"/>
    <w:rsid w:val="00FB47D1"/>
    <w:rsid w:val="00FB61C7"/>
    <w:rsid w:val="00FB7FB4"/>
    <w:rsid w:val="00FC16FB"/>
    <w:rsid w:val="00FC21FB"/>
    <w:rsid w:val="00FC3930"/>
    <w:rsid w:val="00FC5FC3"/>
    <w:rsid w:val="00FC67D6"/>
    <w:rsid w:val="00FD2F1E"/>
    <w:rsid w:val="00FD2F9E"/>
    <w:rsid w:val="00FD5309"/>
    <w:rsid w:val="00FD5930"/>
    <w:rsid w:val="00FD6726"/>
    <w:rsid w:val="00FE712D"/>
    <w:rsid w:val="00FF0EAC"/>
    <w:rsid w:val="00FF0F5E"/>
    <w:rsid w:val="00FF3304"/>
    <w:rsid w:val="00FF34E1"/>
    <w:rsid w:val="00FF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CFFA49"/>
  <w15:docId w15:val="{14BCA08B-C16C-4193-B8D4-6EFBE69BD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A6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6D3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2B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2B4F"/>
  </w:style>
  <w:style w:type="paragraph" w:styleId="Piedepgina">
    <w:name w:val="footer"/>
    <w:basedOn w:val="Normal"/>
    <w:link w:val="PiedepginaCar"/>
    <w:uiPriority w:val="99"/>
    <w:unhideWhenUsed/>
    <w:rsid w:val="00942B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2B4F"/>
  </w:style>
  <w:style w:type="paragraph" w:styleId="Prrafodelista">
    <w:name w:val="List Paragraph"/>
    <w:basedOn w:val="Normal"/>
    <w:uiPriority w:val="34"/>
    <w:qFormat/>
    <w:rsid w:val="00EB473F"/>
    <w:pPr>
      <w:ind w:left="720"/>
      <w:contextualSpacing/>
    </w:pPr>
  </w:style>
  <w:style w:type="table" w:customStyle="1" w:styleId="TableNormal">
    <w:name w:val="Table Normal"/>
    <w:rsid w:val="00DB098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C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sid w:val="00DB098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s-ES_tradnl" w:eastAsia="es-CL"/>
      <w14:textOutline w14:w="0" w14:cap="flat" w14:cmpd="sng" w14:algn="ctr">
        <w14:noFill/>
        <w14:prstDash w14:val="solid"/>
        <w14:bevel/>
      </w14:textOutline>
    </w:rPr>
  </w:style>
  <w:style w:type="paragraph" w:customStyle="1" w:styleId="Estilodetabla2">
    <w:name w:val="Estilo de tabla 2"/>
    <w:rsid w:val="00DB098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  <w:lang w:eastAsia="es-CL"/>
      <w14:textOutline w14:w="0" w14:cap="flat" w14:cmpd="sng" w14:algn="ctr">
        <w14:noFill/>
        <w14:prstDash w14:val="solid"/>
        <w14:bevel/>
      </w14:textOutline>
    </w:rPr>
  </w:style>
  <w:style w:type="table" w:styleId="Tablaconcuadrcula">
    <w:name w:val="Table Grid"/>
    <w:basedOn w:val="Tablanormal"/>
    <w:uiPriority w:val="39"/>
    <w:rsid w:val="00073E42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1612B-C07B-4EAB-81A2-249D94DF9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2435</TotalTime>
  <Pages>2</Pages>
  <Words>676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dmbg</dc:creator>
  <cp:keywords/>
  <dc:description/>
  <cp:lastModifiedBy>56965</cp:lastModifiedBy>
  <cp:revision>327</cp:revision>
  <cp:lastPrinted>2019-03-23T19:37:00Z</cp:lastPrinted>
  <dcterms:created xsi:type="dcterms:W3CDTF">2021-12-12T00:43:00Z</dcterms:created>
  <dcterms:modified xsi:type="dcterms:W3CDTF">2023-07-30T16:51:00Z</dcterms:modified>
</cp:coreProperties>
</file>